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0D68" w14:textId="06F746EC" w:rsidR="006259ED" w:rsidRDefault="00B133A9">
      <w:pPr>
        <w:pStyle w:val="Predefinito"/>
      </w:pPr>
      <w:r>
        <w:rPr>
          <w:noProof/>
        </w:rPr>
        <w:drawing>
          <wp:inline distT="0" distB="0" distL="0" distR="0" wp14:anchorId="7F2A5CC5" wp14:editId="62E85AFB">
            <wp:extent cx="876300" cy="5105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7513C" w14:textId="77777777" w:rsidR="006259ED" w:rsidRDefault="006259ED">
      <w:pPr>
        <w:pStyle w:val="Predefinito"/>
        <w:jc w:val="center"/>
      </w:pPr>
    </w:p>
    <w:p w14:paraId="4CF4276A" w14:textId="77777777" w:rsidR="006259ED" w:rsidRDefault="00B133A9">
      <w:pPr>
        <w:pStyle w:val="Predefinito"/>
        <w:jc w:val="center"/>
      </w:pPr>
      <w:r>
        <w:rPr>
          <w:rFonts w:ascii="Garamond"/>
          <w:b/>
          <w:sz w:val="22"/>
        </w:rPr>
        <w:t>Azienda USL TSE</w:t>
      </w:r>
    </w:p>
    <w:p w14:paraId="4D98E553" w14:textId="77777777" w:rsidR="006259ED" w:rsidRDefault="00B133A9">
      <w:pPr>
        <w:pStyle w:val="Predefinito"/>
        <w:jc w:val="center"/>
      </w:pPr>
      <w:r>
        <w:rPr>
          <w:b/>
          <w:sz w:val="32"/>
        </w:rPr>
        <w:t xml:space="preserve"> </w:t>
      </w:r>
      <w:r>
        <w:rPr>
          <w:rFonts w:ascii="Garamond"/>
          <w:b/>
          <w:sz w:val="22"/>
        </w:rPr>
        <w:t>Aggiornamento quotidiano dati Covid</w:t>
      </w:r>
    </w:p>
    <w:p w14:paraId="7DA2767E" w14:textId="77777777" w:rsidR="006259ED" w:rsidRDefault="006259ED">
      <w:pPr>
        <w:pStyle w:val="Predefinito"/>
        <w:jc w:val="center"/>
      </w:pPr>
    </w:p>
    <w:p w14:paraId="5CA8BBB4" w14:textId="2E035223" w:rsidR="006259ED" w:rsidRDefault="00B133A9">
      <w:pPr>
        <w:pStyle w:val="Predefinito"/>
        <w:jc w:val="center"/>
      </w:pPr>
      <w:r>
        <w:rPr>
          <w:rFonts w:ascii="Garamond"/>
          <w:b/>
          <w:sz w:val="28"/>
        </w:rPr>
        <w:t xml:space="preserve">Provincia di </w:t>
      </w:r>
      <w:r w:rsidR="000D28DC">
        <w:rPr>
          <w:rFonts w:ascii="Garamond"/>
          <w:b/>
          <w:sz w:val="28"/>
        </w:rPr>
        <w:t xml:space="preserve">Arezzo </w:t>
      </w:r>
    </w:p>
    <w:p w14:paraId="5035D303" w14:textId="5D2ADFC0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Report del giorno </w:t>
      </w:r>
      <w:r w:rsidR="008D38C2">
        <w:rPr>
          <w:rFonts w:ascii="Garamond"/>
          <w:b/>
          <w:sz w:val="22"/>
        </w:rPr>
        <w:t>1</w:t>
      </w:r>
      <w:r w:rsidR="00F64CED">
        <w:rPr>
          <w:rFonts w:ascii="Garamond"/>
          <w:b/>
          <w:sz w:val="22"/>
        </w:rPr>
        <w:t>6</w:t>
      </w:r>
      <w:r w:rsidR="000D705F">
        <w:rPr>
          <w:rFonts w:ascii="Garamond"/>
          <w:b/>
          <w:sz w:val="22"/>
        </w:rPr>
        <w:t xml:space="preserve"> </w:t>
      </w:r>
      <w:r w:rsidR="00381594">
        <w:rPr>
          <w:rFonts w:ascii="Garamond"/>
          <w:b/>
          <w:sz w:val="22"/>
        </w:rPr>
        <w:t>marzo</w:t>
      </w:r>
      <w:r>
        <w:rPr>
          <w:rFonts w:ascii="Garamond"/>
          <w:b/>
          <w:sz w:val="22"/>
        </w:rPr>
        <w:t xml:space="preserve"> 2022 </w:t>
      </w:r>
    </w:p>
    <w:p w14:paraId="3BED0623" w14:textId="0FF375AD" w:rsidR="006259ED" w:rsidRDefault="00B133A9">
      <w:pPr>
        <w:pStyle w:val="Predefinito"/>
      </w:pPr>
      <w:r>
        <w:rPr>
          <w:rFonts w:ascii="Garamond"/>
          <w:b/>
          <w:sz w:val="22"/>
          <w:u w:val="single"/>
        </w:rPr>
        <w:t xml:space="preserve">Intervallo di riferimento: dalle ore 24 del </w:t>
      </w:r>
      <w:r w:rsidR="008B64A9">
        <w:rPr>
          <w:rFonts w:ascii="Garamond"/>
          <w:b/>
          <w:sz w:val="22"/>
          <w:u w:val="single"/>
        </w:rPr>
        <w:t>1</w:t>
      </w:r>
      <w:r w:rsidR="00F64CED">
        <w:rPr>
          <w:rFonts w:ascii="Garamond"/>
          <w:b/>
          <w:sz w:val="22"/>
          <w:u w:val="single"/>
        </w:rPr>
        <w:t>4</w:t>
      </w:r>
      <w:r w:rsidR="00700C3B">
        <w:rPr>
          <w:rFonts w:ascii="Garamond"/>
          <w:b/>
          <w:sz w:val="22"/>
          <w:u w:val="single"/>
        </w:rPr>
        <w:t xml:space="preserve"> marzo</w:t>
      </w:r>
      <w:r>
        <w:rPr>
          <w:rFonts w:ascii="Garamond"/>
          <w:b/>
          <w:sz w:val="22"/>
          <w:u w:val="single"/>
        </w:rPr>
        <w:t xml:space="preserve"> alle ore 2</w:t>
      </w:r>
      <w:r w:rsidR="00DC396C">
        <w:rPr>
          <w:rFonts w:ascii="Garamond"/>
          <w:b/>
          <w:sz w:val="22"/>
          <w:u w:val="single"/>
        </w:rPr>
        <w:t>4</w:t>
      </w:r>
      <w:r>
        <w:rPr>
          <w:rFonts w:ascii="Garamond"/>
          <w:b/>
          <w:sz w:val="22"/>
          <w:u w:val="single"/>
        </w:rPr>
        <w:t xml:space="preserve"> del </w:t>
      </w:r>
      <w:r w:rsidR="008B64A9">
        <w:rPr>
          <w:rFonts w:ascii="Garamond"/>
          <w:b/>
          <w:sz w:val="22"/>
          <w:u w:val="single"/>
        </w:rPr>
        <w:t>1</w:t>
      </w:r>
      <w:r w:rsidR="00F64CED">
        <w:rPr>
          <w:rFonts w:ascii="Garamond"/>
          <w:b/>
          <w:sz w:val="22"/>
          <w:u w:val="single"/>
        </w:rPr>
        <w:t>5</w:t>
      </w:r>
      <w:r w:rsidR="000D705F">
        <w:rPr>
          <w:rFonts w:ascii="Garamond"/>
          <w:b/>
          <w:sz w:val="22"/>
          <w:u w:val="single"/>
        </w:rPr>
        <w:t xml:space="preserve"> </w:t>
      </w:r>
      <w:proofErr w:type="gramStart"/>
      <w:r w:rsidR="00F3322C">
        <w:rPr>
          <w:rFonts w:ascii="Garamond"/>
          <w:b/>
          <w:sz w:val="22"/>
          <w:u w:val="single"/>
        </w:rPr>
        <w:t xml:space="preserve">marzo </w:t>
      </w:r>
      <w:r>
        <w:rPr>
          <w:rFonts w:ascii="Garamond"/>
          <w:b/>
          <w:sz w:val="22"/>
          <w:u w:val="single"/>
        </w:rPr>
        <w:t xml:space="preserve"> 2022</w:t>
      </w:r>
      <w:proofErr w:type="gramEnd"/>
    </w:p>
    <w:p w14:paraId="0F1143B6" w14:textId="77777777" w:rsidR="006259ED" w:rsidRDefault="006259ED">
      <w:pPr>
        <w:pStyle w:val="Predefinito"/>
      </w:pPr>
    </w:p>
    <w:p w14:paraId="245F4C2D" w14:textId="7A3E8226" w:rsidR="006259ED" w:rsidRDefault="00B133A9">
      <w:pPr>
        <w:pStyle w:val="Predefinito"/>
      </w:pPr>
      <w:r>
        <w:rPr>
          <w:rFonts w:ascii="Garamond"/>
          <w:b/>
          <w:sz w:val="22"/>
        </w:rPr>
        <w:t>Aggiornamento sul grado di utilizzo di posti letto di degenza ordinaria per pazienti ricoverati esclusivamente per sintomatologia Covid: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1514"/>
        <w:gridCol w:w="6785"/>
      </w:tblGrid>
      <w:tr w:rsidR="006259ED" w14:paraId="43865FD6" w14:textId="77777777"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6FA1085" w14:textId="77777777" w:rsidR="006259ED" w:rsidRDefault="006259ED">
            <w:pPr>
              <w:pStyle w:val="Contenutotabella"/>
            </w:pP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258A4AA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Totale Posti letto occupati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4DB212C1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Note</w:t>
            </w:r>
          </w:p>
        </w:tc>
      </w:tr>
      <w:tr w:rsidR="006259ED" w14:paraId="20D91B21" w14:textId="77777777"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1779E6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>Arezzo</w:t>
            </w:r>
            <w:r>
              <w:t xml:space="preserve">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AC2846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2791D65B" w14:textId="77777777" w:rsidR="006259ED" w:rsidRDefault="006259ED">
            <w:pPr>
              <w:pStyle w:val="Contenutotabella"/>
              <w:jc w:val="center"/>
            </w:pPr>
          </w:p>
        </w:tc>
      </w:tr>
      <w:tr w:rsidR="006259ED" w14:paraId="52AD939A" w14:textId="77777777">
        <w:trPr>
          <w:trHeight w:val="55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F29210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Pazienti ricoverati in Bolla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BDA37D1" w14:textId="77777777" w:rsidR="006259ED" w:rsidRDefault="006259ED">
            <w:pPr>
              <w:pStyle w:val="Contenutotabella"/>
              <w:jc w:val="center"/>
            </w:pPr>
          </w:p>
          <w:p w14:paraId="0D9C3C1F" w14:textId="46DAB396" w:rsidR="006259ED" w:rsidRDefault="00091961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20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DBB3A04" w14:textId="755DF43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F365A8">
              <w:rPr>
                <w:rFonts w:ascii="Garamond"/>
                <w:sz w:val="20"/>
              </w:rPr>
              <w:t>6</w:t>
            </w:r>
            <w:r w:rsidR="00535623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F365A8">
              <w:rPr>
                <w:rFonts w:ascii="Garamond"/>
                <w:sz w:val="20"/>
              </w:rPr>
              <w:t>4</w:t>
            </w:r>
            <w:r w:rsidR="00535623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7E295A91" w14:textId="77777777">
        <w:trPr>
          <w:trHeight w:val="690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8046737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BF894E1" w14:textId="77777777" w:rsidR="006259ED" w:rsidRDefault="006259ED">
            <w:pPr>
              <w:pStyle w:val="Contenutotabella"/>
              <w:jc w:val="center"/>
            </w:pPr>
          </w:p>
          <w:p w14:paraId="5A7444CB" w14:textId="0E58F8E0" w:rsidR="006259ED" w:rsidRDefault="00CE68C3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4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97FFD68" w14:textId="70DCD03B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</w:t>
            </w:r>
            <w:proofErr w:type="gramStart"/>
            <w:r>
              <w:rPr>
                <w:rFonts w:ascii="Garamond"/>
                <w:sz w:val="20"/>
              </w:rPr>
              <w:t>covid  il</w:t>
            </w:r>
            <w:proofErr w:type="gramEnd"/>
            <w:r>
              <w:rPr>
                <w:rFonts w:ascii="Garamond"/>
                <w:sz w:val="20"/>
              </w:rPr>
              <w:t xml:space="preserve"> </w:t>
            </w:r>
            <w:r w:rsidR="00D577F1">
              <w:rPr>
                <w:rFonts w:ascii="Garamond"/>
                <w:sz w:val="20"/>
              </w:rPr>
              <w:t>7</w:t>
            </w:r>
            <w:r w:rsidR="007E13D4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D577F1">
              <w:rPr>
                <w:rFonts w:ascii="Garamond"/>
                <w:sz w:val="20"/>
              </w:rPr>
              <w:t>3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</w:t>
            </w:r>
          </w:p>
        </w:tc>
      </w:tr>
      <w:tr w:rsidR="006259ED" w14:paraId="3A73811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3845A13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 xml:space="preserve">Grosseto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78045DF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6F0553FA" w14:textId="77777777" w:rsidR="006259ED" w:rsidRDefault="006259ED">
            <w:pPr>
              <w:pStyle w:val="Contenutotabella"/>
              <w:jc w:val="both"/>
            </w:pPr>
          </w:p>
        </w:tc>
      </w:tr>
      <w:tr w:rsidR="006259ED" w14:paraId="2CF59E0B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2C8FD8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Bolla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49743A9" w14:textId="77777777" w:rsidR="006259ED" w:rsidRDefault="006259ED">
            <w:pPr>
              <w:pStyle w:val="Contenutotabella"/>
              <w:jc w:val="center"/>
            </w:pPr>
          </w:p>
          <w:p w14:paraId="4A0B7D57" w14:textId="4AA8E30C" w:rsidR="006259ED" w:rsidRDefault="00091961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22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5D44F5E" w14:textId="5DE8280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150680">
              <w:rPr>
                <w:rFonts w:ascii="Garamond"/>
                <w:sz w:val="20"/>
              </w:rPr>
              <w:t>60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150680">
              <w:rPr>
                <w:rFonts w:ascii="Garamond"/>
                <w:sz w:val="20"/>
              </w:rPr>
              <w:t>4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3B0E657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5BCDE1E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9A201BD" w14:textId="77777777" w:rsidR="006259ED" w:rsidRDefault="006259ED">
            <w:pPr>
              <w:pStyle w:val="Contenutotabella"/>
              <w:jc w:val="center"/>
            </w:pPr>
          </w:p>
          <w:p w14:paraId="77296528" w14:textId="52B697FF" w:rsidR="006259ED" w:rsidRDefault="00CE68C3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2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0A1AA3E6" w14:textId="26DCB80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covid </w:t>
            </w:r>
            <w:proofErr w:type="gramStart"/>
            <w:r>
              <w:rPr>
                <w:rFonts w:ascii="Garamond"/>
                <w:sz w:val="20"/>
              </w:rPr>
              <w:t xml:space="preserve">l' </w:t>
            </w:r>
            <w:r w:rsidR="000D149C">
              <w:rPr>
                <w:rFonts w:ascii="Garamond"/>
                <w:sz w:val="20"/>
              </w:rPr>
              <w:t>7</w:t>
            </w:r>
            <w:r w:rsidR="000774D8">
              <w:rPr>
                <w:rFonts w:ascii="Garamond"/>
                <w:sz w:val="20"/>
              </w:rPr>
              <w:t>0</w:t>
            </w:r>
            <w:proofErr w:type="gramEnd"/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0D149C">
              <w:rPr>
                <w:rFonts w:ascii="Garamond"/>
                <w:sz w:val="20"/>
              </w:rPr>
              <w:t>3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 .</w:t>
            </w:r>
          </w:p>
        </w:tc>
      </w:tr>
    </w:tbl>
    <w:p w14:paraId="3257D8A1" w14:textId="77777777" w:rsidR="006259ED" w:rsidRDefault="006259ED">
      <w:pPr>
        <w:pStyle w:val="Predefinito"/>
      </w:pPr>
    </w:p>
    <w:p w14:paraId="6F1E741F" w14:textId="77777777" w:rsidR="006259ED" w:rsidRDefault="00B133A9">
      <w:pPr>
        <w:pStyle w:val="Predefinito"/>
        <w:jc w:val="both"/>
      </w:pPr>
      <w:r>
        <w:rPr>
          <w:rFonts w:ascii="Garamond"/>
          <w:b/>
          <w:sz w:val="22"/>
        </w:rPr>
        <w:t>Trend ultima settimana sul grado di utilizzo di posti letto di degenza per pazienti ricoverati esclusivamente per sintomatologia Covid: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1"/>
        <w:gridCol w:w="1037"/>
        <w:gridCol w:w="1037"/>
        <w:gridCol w:w="1037"/>
        <w:gridCol w:w="1037"/>
        <w:gridCol w:w="1037"/>
        <w:gridCol w:w="1037"/>
        <w:gridCol w:w="1037"/>
      </w:tblGrid>
      <w:tr w:rsidR="00091961" w14:paraId="1C996FEC" w14:textId="474D3243" w:rsidTr="00C37ADD">
        <w:trPr>
          <w:trHeight w:val="776"/>
        </w:trPr>
        <w:tc>
          <w:tcPr>
            <w:tcW w:w="1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59CF15" w14:textId="77777777" w:rsidR="00091961" w:rsidRDefault="00091961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Provincia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B95BEE9" w14:textId="77777777" w:rsidR="00091961" w:rsidRDefault="00091961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Gioved</w:t>
            </w:r>
            <w:r>
              <w:rPr>
                <w:rFonts w:ascii="Arial Narrow"/>
                <w:sz w:val="22"/>
              </w:rPr>
              <w:t>ì</w:t>
            </w:r>
          </w:p>
          <w:p w14:paraId="0F3C17A9" w14:textId="4F2FCB6A" w:rsidR="00091961" w:rsidRDefault="00091961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10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4D997F4" w14:textId="77777777" w:rsidR="00091961" w:rsidRDefault="00091961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Venerd</w:t>
            </w:r>
            <w:r>
              <w:rPr>
                <w:rFonts w:ascii="Arial Narrow"/>
                <w:sz w:val="22"/>
              </w:rPr>
              <w:t>ì</w:t>
            </w:r>
          </w:p>
          <w:p w14:paraId="0438AC78" w14:textId="41CDE754" w:rsidR="00091961" w:rsidRDefault="00091961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11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B2DE039" w14:textId="77777777" w:rsidR="00091961" w:rsidRDefault="00091961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Sabato</w:t>
            </w:r>
          </w:p>
          <w:p w14:paraId="7FD99334" w14:textId="54754845" w:rsidR="00091961" w:rsidRDefault="00091961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12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EB8FE50" w14:textId="77777777" w:rsidR="00091961" w:rsidRDefault="00091961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Domenica</w:t>
            </w:r>
          </w:p>
          <w:p w14:paraId="7E7F1620" w14:textId="46494B18" w:rsidR="00091961" w:rsidRDefault="00091961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13 mar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4EFF9FF" w14:textId="77777777" w:rsidR="00091961" w:rsidRDefault="00091961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Luned</w:t>
            </w:r>
            <w:r>
              <w:rPr>
                <w:rFonts w:ascii="Arial Narrow"/>
                <w:sz w:val="22"/>
              </w:rPr>
              <w:t>ì</w:t>
            </w:r>
          </w:p>
          <w:p w14:paraId="36D5BE43" w14:textId="20F6466C" w:rsidR="00091961" w:rsidRDefault="00091961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14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E861E2F" w14:textId="77777777" w:rsidR="00091961" w:rsidRDefault="00091961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Marted</w:t>
            </w:r>
            <w:r>
              <w:rPr>
                <w:rFonts w:ascii="Arial Narrow"/>
                <w:sz w:val="22"/>
              </w:rPr>
              <w:t>ì</w:t>
            </w:r>
          </w:p>
          <w:p w14:paraId="4BB37CC7" w14:textId="439256D1" w:rsidR="00091961" w:rsidRDefault="00091961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15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B2D18A0" w14:textId="77777777" w:rsidR="00091961" w:rsidRDefault="00091961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Mercoled</w:t>
            </w:r>
            <w:r>
              <w:rPr>
                <w:rFonts w:ascii="Arial Narrow"/>
                <w:sz w:val="22"/>
              </w:rPr>
              <w:t>ì</w:t>
            </w:r>
          </w:p>
          <w:p w14:paraId="778E052F" w14:textId="79CA0305" w:rsidR="00091961" w:rsidRDefault="00091961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16 mar</w:t>
            </w:r>
          </w:p>
        </w:tc>
      </w:tr>
      <w:tr w:rsidR="00091961" w14:paraId="529BEDF3" w14:textId="733199E8" w:rsidTr="00C37ADD">
        <w:trPr>
          <w:trHeight w:val="729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5676722" w14:textId="77777777" w:rsidR="00091961" w:rsidRDefault="00091961">
            <w:pPr>
              <w:pStyle w:val="Contenutotabella"/>
              <w:jc w:val="both"/>
            </w:pPr>
          </w:p>
          <w:p w14:paraId="2AEC583F" w14:textId="77777777" w:rsidR="00091961" w:rsidRDefault="00091961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44D8632" w14:textId="77777777" w:rsidR="00091961" w:rsidRDefault="00091961">
            <w:pPr>
              <w:pStyle w:val="Contenutotabella"/>
              <w:jc w:val="both"/>
            </w:pPr>
          </w:p>
          <w:p w14:paraId="6717E84F" w14:textId="22322F54" w:rsidR="00091961" w:rsidRDefault="00091961">
            <w:pPr>
              <w:pStyle w:val="Contenutotabella"/>
              <w:jc w:val="both"/>
            </w:pPr>
            <w:r>
              <w:t xml:space="preserve"> 17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5940B6A" w14:textId="77777777" w:rsidR="00091961" w:rsidRDefault="00091961">
            <w:pPr>
              <w:pStyle w:val="Contenutotabella"/>
              <w:jc w:val="both"/>
            </w:pPr>
          </w:p>
          <w:p w14:paraId="261141D0" w14:textId="2D71321A" w:rsidR="00091961" w:rsidRDefault="00091961">
            <w:pPr>
              <w:pStyle w:val="Contenutotabella"/>
              <w:jc w:val="both"/>
            </w:pPr>
            <w:r>
              <w:t xml:space="preserve"> 22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515CA22" w14:textId="77777777" w:rsidR="00091961" w:rsidRDefault="00091961">
            <w:pPr>
              <w:pStyle w:val="Contenutotabella"/>
              <w:jc w:val="both"/>
            </w:pPr>
          </w:p>
          <w:p w14:paraId="0F343F41" w14:textId="5A9B8BB0" w:rsidR="00091961" w:rsidRDefault="00091961">
            <w:pPr>
              <w:pStyle w:val="Contenutotabella"/>
              <w:jc w:val="both"/>
            </w:pPr>
            <w:r>
              <w:t xml:space="preserve"> 21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18DF126" w14:textId="77777777" w:rsidR="00091961" w:rsidRDefault="00091961">
            <w:pPr>
              <w:pStyle w:val="Contenutotabella"/>
              <w:jc w:val="both"/>
            </w:pPr>
          </w:p>
          <w:p w14:paraId="086DD273" w14:textId="4F2A5B87" w:rsidR="00091961" w:rsidRDefault="00091961">
            <w:pPr>
              <w:pStyle w:val="Contenutotabella"/>
              <w:jc w:val="both"/>
            </w:pPr>
            <w:r>
              <w:t xml:space="preserve"> 21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CF21422" w14:textId="77777777" w:rsidR="00091961" w:rsidRDefault="00091961">
            <w:pPr>
              <w:pStyle w:val="Contenutotabella"/>
              <w:jc w:val="both"/>
            </w:pPr>
          </w:p>
          <w:p w14:paraId="4A6663CF" w14:textId="06C74D60" w:rsidR="00091961" w:rsidRDefault="00091961">
            <w:pPr>
              <w:pStyle w:val="Contenutotabella"/>
              <w:jc w:val="both"/>
            </w:pPr>
            <w:r>
              <w:t xml:space="preserve"> 18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9BF040E" w14:textId="77777777" w:rsidR="00091961" w:rsidRDefault="00091961">
            <w:pPr>
              <w:pStyle w:val="Contenutotabella"/>
              <w:jc w:val="both"/>
            </w:pPr>
          </w:p>
          <w:p w14:paraId="62934FF8" w14:textId="368BC7FD" w:rsidR="00091961" w:rsidRDefault="00091961">
            <w:pPr>
              <w:pStyle w:val="Contenutotabella"/>
              <w:jc w:val="both"/>
            </w:pPr>
            <w:r>
              <w:t xml:space="preserve"> 25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B6260EC" w14:textId="77777777" w:rsidR="00091961" w:rsidRDefault="00091961">
            <w:pPr>
              <w:pStyle w:val="Contenutotabella"/>
              <w:jc w:val="both"/>
            </w:pPr>
          </w:p>
          <w:p w14:paraId="50EA43C1" w14:textId="6EF25A4B" w:rsidR="00091961" w:rsidRDefault="00091961">
            <w:pPr>
              <w:pStyle w:val="Contenutotabella"/>
              <w:jc w:val="both"/>
            </w:pPr>
            <w:r>
              <w:t xml:space="preserve"> 24</w:t>
            </w:r>
          </w:p>
        </w:tc>
      </w:tr>
      <w:tr w:rsidR="00091961" w14:paraId="4C52285E" w14:textId="43B16A1C" w:rsidTr="00C37ADD">
        <w:trPr>
          <w:trHeight w:val="717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046522" w14:textId="77777777" w:rsidR="00091961" w:rsidRDefault="00091961">
            <w:pPr>
              <w:pStyle w:val="Contenutotabella"/>
              <w:jc w:val="both"/>
            </w:pPr>
          </w:p>
          <w:p w14:paraId="1AA8ABBC" w14:textId="77777777" w:rsidR="00091961" w:rsidRDefault="00091961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Grosseto</w:t>
            </w:r>
          </w:p>
          <w:p w14:paraId="53D111BB" w14:textId="77777777" w:rsidR="00091961" w:rsidRDefault="00091961">
            <w:pPr>
              <w:pStyle w:val="Contenutotabella"/>
              <w:jc w:val="both"/>
            </w:pP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000F805" w14:textId="77777777" w:rsidR="00091961" w:rsidRDefault="00091961">
            <w:pPr>
              <w:pStyle w:val="Contenutotabella"/>
              <w:jc w:val="both"/>
            </w:pPr>
          </w:p>
          <w:p w14:paraId="294DD965" w14:textId="2ABDA6D4" w:rsidR="00091961" w:rsidRDefault="00091961">
            <w:pPr>
              <w:pStyle w:val="Contenutotabella"/>
              <w:jc w:val="both"/>
            </w:pPr>
            <w:r>
              <w:t xml:space="preserve"> 25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8B379D0" w14:textId="77777777" w:rsidR="00091961" w:rsidRDefault="00091961">
            <w:pPr>
              <w:pStyle w:val="Contenutotabella"/>
              <w:jc w:val="both"/>
            </w:pPr>
          </w:p>
          <w:p w14:paraId="7F84ED94" w14:textId="4FA3DD08" w:rsidR="00091961" w:rsidRDefault="00091961">
            <w:pPr>
              <w:pStyle w:val="Contenutotabella"/>
              <w:jc w:val="both"/>
            </w:pPr>
            <w:r>
              <w:t xml:space="preserve"> 23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1B9BDA6" w14:textId="77777777" w:rsidR="00091961" w:rsidRDefault="00091961">
            <w:pPr>
              <w:pStyle w:val="Contenutotabella"/>
              <w:jc w:val="both"/>
            </w:pPr>
          </w:p>
          <w:p w14:paraId="31A5FAE8" w14:textId="05F31C91" w:rsidR="00091961" w:rsidRDefault="00091961">
            <w:pPr>
              <w:pStyle w:val="Contenutotabella"/>
              <w:jc w:val="both"/>
            </w:pPr>
            <w:r>
              <w:t xml:space="preserve"> 22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41F49CE" w14:textId="77777777" w:rsidR="00091961" w:rsidRDefault="00091961">
            <w:pPr>
              <w:pStyle w:val="Contenutotabella"/>
              <w:jc w:val="both"/>
            </w:pPr>
          </w:p>
          <w:p w14:paraId="430AA865" w14:textId="5EC3FADC" w:rsidR="00091961" w:rsidRDefault="00091961">
            <w:pPr>
              <w:pStyle w:val="Contenutotabella"/>
              <w:jc w:val="both"/>
            </w:pPr>
            <w:r>
              <w:t xml:space="preserve"> 22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286E17F" w14:textId="77777777" w:rsidR="00091961" w:rsidRDefault="00091961">
            <w:pPr>
              <w:pStyle w:val="Contenutotabella"/>
              <w:jc w:val="both"/>
            </w:pPr>
          </w:p>
          <w:p w14:paraId="50CF92E7" w14:textId="021D35E2" w:rsidR="00091961" w:rsidRDefault="00091961">
            <w:pPr>
              <w:pStyle w:val="Contenutotabella"/>
              <w:jc w:val="both"/>
            </w:pPr>
            <w:r>
              <w:t xml:space="preserve"> 24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37BD5D5" w14:textId="77777777" w:rsidR="00091961" w:rsidRDefault="00091961">
            <w:pPr>
              <w:pStyle w:val="Contenutotabella"/>
              <w:jc w:val="both"/>
            </w:pPr>
          </w:p>
          <w:p w14:paraId="6F19DCF5" w14:textId="2D27282C" w:rsidR="00091961" w:rsidRDefault="00091961">
            <w:pPr>
              <w:pStyle w:val="Contenutotabella"/>
              <w:jc w:val="both"/>
            </w:pPr>
            <w:r>
              <w:t>24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E5B65A2" w14:textId="77777777" w:rsidR="00091961" w:rsidRDefault="00091961">
            <w:pPr>
              <w:pStyle w:val="Contenutotabella"/>
              <w:jc w:val="both"/>
            </w:pPr>
          </w:p>
          <w:p w14:paraId="08409821" w14:textId="7D4C2038" w:rsidR="00951F25" w:rsidRDefault="00951F25">
            <w:pPr>
              <w:pStyle w:val="Contenutotabella"/>
              <w:jc w:val="both"/>
            </w:pPr>
            <w:r>
              <w:t xml:space="preserve"> 24</w:t>
            </w:r>
          </w:p>
        </w:tc>
      </w:tr>
      <w:tr w:rsidR="00091961" w14:paraId="11556435" w14:textId="5C19A508" w:rsidTr="00C37ADD">
        <w:trPr>
          <w:trHeight w:val="231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6E36901" w14:textId="77777777" w:rsidR="00091961" w:rsidRDefault="00091961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Totale ASL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DA85F5A" w14:textId="7E3D4214" w:rsidR="00091961" w:rsidRDefault="00091961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42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15A0030" w14:textId="590769D6" w:rsidR="00091961" w:rsidRDefault="00091961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AE2FE25" w14:textId="11423F3B" w:rsidR="00091961" w:rsidRDefault="00091961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79D4635" w14:textId="67292BC8" w:rsidR="00091961" w:rsidRDefault="00091961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43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E34DAD7" w14:textId="02FB4F7B" w:rsidR="00091961" w:rsidRDefault="00091961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42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178868C" w14:textId="3EF2DC20" w:rsidR="00091961" w:rsidRDefault="00091961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EDD06F6" w14:textId="24125923" w:rsidR="00091961" w:rsidRDefault="00951F25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48</w:t>
            </w:r>
          </w:p>
        </w:tc>
      </w:tr>
    </w:tbl>
    <w:p w14:paraId="13F1FF41" w14:textId="77777777" w:rsidR="006259ED" w:rsidRDefault="006259ED">
      <w:pPr>
        <w:pStyle w:val="Predefinito"/>
        <w:jc w:val="both"/>
      </w:pPr>
    </w:p>
    <w:p w14:paraId="692EAAAB" w14:textId="75C811C1" w:rsidR="003D34D6" w:rsidRPr="000F6C77" w:rsidRDefault="00B133A9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Aggiornamento sui ricoveri di degenza ordinaria per pazienti ricoverati non per sintomatologia covid ma per altre patologie e risultati positivi al momento del ricovero.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2"/>
        <w:gridCol w:w="1114"/>
        <w:gridCol w:w="1114"/>
        <w:gridCol w:w="1114"/>
        <w:gridCol w:w="1114"/>
        <w:gridCol w:w="1114"/>
        <w:gridCol w:w="1114"/>
        <w:gridCol w:w="1114"/>
      </w:tblGrid>
      <w:tr w:rsidR="00951F25" w14:paraId="7CDC995B" w14:textId="439E1412" w:rsidTr="007771BE">
        <w:trPr>
          <w:trHeight w:val="715"/>
        </w:trPr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B585B7B" w14:textId="77777777" w:rsidR="00951F25" w:rsidRDefault="00951F25">
            <w:pPr>
              <w:pStyle w:val="Contenutotabella"/>
              <w:jc w:val="both"/>
            </w:pP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F58BE17" w14:textId="77777777" w:rsidR="00951F25" w:rsidRDefault="00951F25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Gioved</w:t>
            </w:r>
            <w:r>
              <w:rPr>
                <w:rFonts w:ascii="Garamond"/>
                <w:sz w:val="22"/>
              </w:rPr>
              <w:t>ì</w:t>
            </w:r>
          </w:p>
          <w:p w14:paraId="0BB0EC6F" w14:textId="43AEEF44" w:rsidR="00951F25" w:rsidRDefault="00951F25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0836609" w14:textId="77777777" w:rsidR="00951F25" w:rsidRDefault="00951F25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Venerd</w:t>
            </w:r>
            <w:r>
              <w:rPr>
                <w:rFonts w:ascii="Garamond"/>
                <w:sz w:val="22"/>
              </w:rPr>
              <w:t>ì</w:t>
            </w:r>
          </w:p>
          <w:p w14:paraId="320490B7" w14:textId="2413A007" w:rsidR="00951F25" w:rsidRDefault="00951F25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11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D524CC5" w14:textId="77777777" w:rsidR="00951F25" w:rsidRDefault="00951F25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Sabato </w:t>
            </w:r>
          </w:p>
          <w:p w14:paraId="30EB7486" w14:textId="36E68A76" w:rsidR="00951F25" w:rsidRDefault="00951F25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12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D814850" w14:textId="77777777" w:rsidR="00951F25" w:rsidRDefault="00951F25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Domenica</w:t>
            </w:r>
          </w:p>
          <w:p w14:paraId="7F4EC94C" w14:textId="645E02B8" w:rsidR="00951F25" w:rsidRDefault="00951F25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22BA0AB" w14:textId="77777777" w:rsidR="00951F25" w:rsidRDefault="00951F25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Luned</w:t>
            </w:r>
            <w:r>
              <w:rPr>
                <w:rFonts w:ascii="Garamond"/>
                <w:sz w:val="22"/>
              </w:rPr>
              <w:t>ì</w:t>
            </w:r>
          </w:p>
          <w:p w14:paraId="784CC1E0" w14:textId="717D34AF" w:rsidR="00951F25" w:rsidRDefault="00951F25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14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D7D2222" w14:textId="77777777" w:rsidR="00951F25" w:rsidRDefault="00951F25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Marted</w:t>
            </w:r>
            <w:r>
              <w:rPr>
                <w:rFonts w:ascii="Garamond"/>
                <w:sz w:val="22"/>
              </w:rPr>
              <w:t>ì</w:t>
            </w:r>
          </w:p>
          <w:p w14:paraId="15A65F6A" w14:textId="7157DB27" w:rsidR="00951F25" w:rsidRDefault="00951F25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241F70B" w14:textId="77777777" w:rsidR="00951F25" w:rsidRDefault="00951F25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Mercoled</w:t>
            </w:r>
            <w:r>
              <w:rPr>
                <w:rFonts w:ascii="Garamond"/>
                <w:sz w:val="22"/>
              </w:rPr>
              <w:t>ì</w:t>
            </w:r>
          </w:p>
          <w:p w14:paraId="2274C058" w14:textId="04787107" w:rsidR="00951F25" w:rsidRDefault="00951F25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16 mar</w:t>
            </w:r>
          </w:p>
        </w:tc>
      </w:tr>
      <w:tr w:rsidR="00951F25" w14:paraId="15B90BA5" w14:textId="4F690A2D" w:rsidTr="007771BE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5F42E72" w14:textId="77777777" w:rsidR="00951F25" w:rsidRDefault="00951F25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73A6A4F3" w14:textId="77777777" w:rsidR="00951F25" w:rsidRDefault="00951F25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San Donato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5CDB076" w14:textId="1A63E95B" w:rsidR="00951F25" w:rsidRDefault="00951F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4218392" w14:textId="262CA189" w:rsidR="00951F25" w:rsidRDefault="00951F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14E2305" w14:textId="630936F4" w:rsidR="00951F25" w:rsidRDefault="00951F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78E315C" w14:textId="30A5A584" w:rsidR="00951F25" w:rsidRDefault="00951F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51139EE" w14:textId="7663CC1C" w:rsidR="00951F25" w:rsidRDefault="00951F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ADFB74F" w14:textId="723D85DA" w:rsidR="00951F25" w:rsidRDefault="00951F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BB84BCC" w14:textId="326AF539" w:rsidR="00951F25" w:rsidRDefault="00B0774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16</w:t>
            </w:r>
          </w:p>
        </w:tc>
      </w:tr>
      <w:tr w:rsidR="00951F25" w14:paraId="4064F845" w14:textId="3AD97E30" w:rsidTr="007771BE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7006958" w14:textId="77777777" w:rsidR="00951F25" w:rsidRDefault="00951F25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65D63BD8" w14:textId="77777777" w:rsidR="00951F25" w:rsidRDefault="00951F25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La Gruccia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F2D0BF7" w14:textId="2F3B24F3" w:rsidR="00951F25" w:rsidRDefault="00951F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A7214E3" w14:textId="6052D097" w:rsidR="00951F25" w:rsidRDefault="00951F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FBAB52E" w14:textId="79B0B56A" w:rsidR="00951F25" w:rsidRDefault="00951F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77EC767" w14:textId="65E8061F" w:rsidR="00951F25" w:rsidRDefault="00951F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A2B1CAF" w14:textId="4FC9B825" w:rsidR="00951F25" w:rsidRDefault="00951F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1FCF08B" w14:textId="1BF9C595" w:rsidR="00951F25" w:rsidRDefault="00951F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4CAD399" w14:textId="12BC5EE4" w:rsidR="00951F25" w:rsidRDefault="009103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</w:tr>
      <w:tr w:rsidR="00951F25" w14:paraId="082A2494" w14:textId="59658045" w:rsidTr="007771BE">
        <w:trPr>
          <w:trHeight w:val="924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954648" w14:textId="77777777" w:rsidR="00951F25" w:rsidRDefault="00951F25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Ospedale</w:t>
            </w:r>
          </w:p>
          <w:p w14:paraId="05B6227C" w14:textId="77777777" w:rsidR="00951F25" w:rsidRDefault="00951F25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Misericordia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F3542EE" w14:textId="05FBFD90" w:rsidR="00951F25" w:rsidRDefault="00951F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51D4EF0" w14:textId="193DBE3E" w:rsidR="00951F25" w:rsidRDefault="00951F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643D6BF" w14:textId="738E185D" w:rsidR="00951F25" w:rsidRDefault="00951F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05191F5" w14:textId="5DCB938A" w:rsidR="00951F25" w:rsidRDefault="00951F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D2F2365" w14:textId="6D9A33FF" w:rsidR="00951F25" w:rsidRDefault="00951F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07F07B5" w14:textId="3D4501A5" w:rsidR="00951F25" w:rsidRDefault="00951F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5F6CF2E" w14:textId="631E0BED" w:rsidR="00951F25" w:rsidRDefault="009103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</w:tr>
      <w:tr w:rsidR="00951F25" w14:paraId="3212DD07" w14:textId="31DA820D" w:rsidTr="007771BE">
        <w:trPr>
          <w:trHeight w:val="596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CA0341" w14:textId="77777777" w:rsidR="00951F25" w:rsidRDefault="00951F25">
            <w:pPr>
              <w:pStyle w:val="Contenutotabella"/>
              <w:jc w:val="both"/>
            </w:pPr>
            <w:proofErr w:type="gramStart"/>
            <w:r>
              <w:rPr>
                <w:rFonts w:ascii="Garamond"/>
                <w:sz w:val="22"/>
              </w:rPr>
              <w:lastRenderedPageBreak/>
              <w:t>Ospedale  Nottola</w:t>
            </w:r>
            <w:proofErr w:type="gram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FEEB80C" w14:textId="3A625392" w:rsidR="00951F25" w:rsidRDefault="00951F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534972E" w14:textId="64191D20" w:rsidR="00951F25" w:rsidRDefault="00951F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D4AEB7E" w14:textId="0B2CA8BC" w:rsidR="00951F25" w:rsidRDefault="00951F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A41243B" w14:textId="5821D397" w:rsidR="00951F25" w:rsidRDefault="00951F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18DF0FD" w14:textId="08AA3CAF" w:rsidR="00951F25" w:rsidRDefault="00951F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C034053" w14:textId="057FAA42" w:rsidR="00951F25" w:rsidRDefault="00951F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6BBF52E" w14:textId="258EBC76" w:rsidR="00951F25" w:rsidRDefault="0062672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</w:tr>
      <w:tr w:rsidR="00951F25" w14:paraId="568D4176" w14:textId="28812D5F" w:rsidTr="007771BE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</w:tcPr>
          <w:p w14:paraId="18B625F2" w14:textId="77777777" w:rsidR="00951F25" w:rsidRDefault="00951F25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1EDA6492" w14:textId="77777777" w:rsidR="00951F25" w:rsidRDefault="00951F25">
            <w:pPr>
              <w:pStyle w:val="Contenutotabella"/>
              <w:jc w:val="both"/>
            </w:pPr>
            <w:proofErr w:type="spellStart"/>
            <w:r>
              <w:rPr>
                <w:rFonts w:ascii="Garamond"/>
                <w:sz w:val="22"/>
              </w:rPr>
              <w:t>Campostaggia</w:t>
            </w:r>
            <w:proofErr w:type="spell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7BA3B7DD" w14:textId="0B055B7E" w:rsidR="00951F25" w:rsidRDefault="00951F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01025D6C" w14:textId="70B81036" w:rsidR="00951F25" w:rsidRDefault="00951F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1AE8EE6A" w14:textId="2D498CF1" w:rsidR="00951F25" w:rsidRDefault="00951F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6BD165C8" w14:textId="113FD02C" w:rsidR="00951F25" w:rsidRDefault="00951F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66623993" w14:textId="05E6C5DE" w:rsidR="00951F25" w:rsidRDefault="00951F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12DF4945" w14:textId="01F5C9AD" w:rsidR="00951F25" w:rsidRDefault="00951F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7EB66CA6" w14:textId="5F910880" w:rsidR="00951F25" w:rsidRDefault="009103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</w:tr>
      <w:tr w:rsidR="00951F25" w14:paraId="47B239C7" w14:textId="5F3430CC" w:rsidTr="007771BE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AC297AB" w14:textId="0EB93FE2" w:rsidR="00951F25" w:rsidRDefault="00951F25">
            <w:pPr>
              <w:pStyle w:val="Contenutotabella"/>
              <w:jc w:val="both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Ospedale Orbetello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19A15DB" w14:textId="692CCA20" w:rsidR="00951F25" w:rsidRDefault="00951F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724B127" w14:textId="75A5DEC6" w:rsidR="00951F25" w:rsidRDefault="00951F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149C97A" w14:textId="4B51E646" w:rsidR="00951F25" w:rsidRDefault="00951F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3ED8C51" w14:textId="24BF3D1F" w:rsidR="00951F25" w:rsidRDefault="00951F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3FE06A1" w14:textId="01418349" w:rsidR="00951F25" w:rsidRDefault="00951F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DEDF828" w14:textId="581D954F" w:rsidR="00951F25" w:rsidRDefault="00951F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040F7AB" w14:textId="59FFEEC4" w:rsidR="00951F25" w:rsidRDefault="00910325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</w:tr>
    </w:tbl>
    <w:p w14:paraId="041523E9" w14:textId="77777777" w:rsidR="006259ED" w:rsidRDefault="006259ED">
      <w:pPr>
        <w:pStyle w:val="Predefinito"/>
        <w:jc w:val="both"/>
      </w:pPr>
    </w:p>
    <w:p w14:paraId="61CFB99C" w14:textId="014336F7" w:rsidR="006259ED" w:rsidRDefault="00B133A9">
      <w:pPr>
        <w:pStyle w:val="Predefinito"/>
      </w:pPr>
      <w:r>
        <w:rPr>
          <w:rFonts w:ascii="Garamond"/>
          <w:b/>
          <w:sz w:val="22"/>
        </w:rPr>
        <w:t>Numero di persone guarite nel periodo di riferimento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8"/>
        <w:gridCol w:w="2066"/>
      </w:tblGrid>
      <w:tr w:rsidR="006259ED" w14:paraId="0456EA2E" w14:textId="77777777">
        <w:trPr>
          <w:trHeight w:val="370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91083D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99DC338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Guarite</w:t>
            </w:r>
          </w:p>
        </w:tc>
      </w:tr>
      <w:tr w:rsidR="006259ED" w14:paraId="390E8922" w14:textId="77777777">
        <w:trPr>
          <w:trHeight w:val="364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6287F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007748A" w14:textId="6723CC7D" w:rsidR="006259ED" w:rsidRDefault="008A5EBF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315</w:t>
            </w:r>
          </w:p>
        </w:tc>
      </w:tr>
      <w:tr w:rsidR="006259ED" w14:paraId="587999CA" w14:textId="77777777">
        <w:trPr>
          <w:trHeight w:val="339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AF9D43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311EDB" w14:textId="0CD9172E" w:rsidR="006259ED" w:rsidRDefault="008A5EBF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272</w:t>
            </w:r>
          </w:p>
        </w:tc>
      </w:tr>
      <w:tr w:rsidR="006259ED" w14:paraId="1A99D94E" w14:textId="77777777">
        <w:trPr>
          <w:trHeight w:val="345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C0DB93E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8857B7" w14:textId="50A62E60" w:rsidR="006259ED" w:rsidRDefault="008A5EBF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244</w:t>
            </w:r>
          </w:p>
        </w:tc>
      </w:tr>
      <w:tr w:rsidR="006259ED" w14:paraId="40E72C82" w14:textId="77777777">
        <w:trPr>
          <w:trHeight w:val="342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B32464D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2BFBDF4" w14:textId="19ACAEC8" w:rsidR="006259ED" w:rsidRDefault="008A5EBF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831</w:t>
            </w:r>
          </w:p>
        </w:tc>
      </w:tr>
    </w:tbl>
    <w:p w14:paraId="197A926A" w14:textId="47805301" w:rsidR="00235EA5" w:rsidRDefault="00A97AA8" w:rsidP="00904194">
      <w:pPr>
        <w:pStyle w:val="Standard"/>
      </w:pPr>
      <w:r>
        <w:t xml:space="preserve"> </w:t>
      </w:r>
      <w:r w:rsidR="00AC69D6">
        <w:t xml:space="preserve"> </w:t>
      </w:r>
      <w:r w:rsidR="00AA4812">
        <w:t xml:space="preserve"> </w:t>
      </w:r>
    </w:p>
    <w:p w14:paraId="77014F27" w14:textId="01FF9B22" w:rsidR="008A5EBF" w:rsidRDefault="008A5EBF" w:rsidP="00E91827">
      <w:pPr>
        <w:pStyle w:val="Predefinito"/>
        <w:rPr>
          <w:rFonts w:ascii="Garamond"/>
          <w:b/>
          <w:sz w:val="22"/>
        </w:rPr>
      </w:pPr>
    </w:p>
    <w:p w14:paraId="11BA372A" w14:textId="77777777" w:rsidR="008A5EBF" w:rsidRDefault="008A5EBF" w:rsidP="00E91827">
      <w:pPr>
        <w:pStyle w:val="Predefinito"/>
        <w:rPr>
          <w:rFonts w:ascii="Garamond"/>
          <w:b/>
          <w:sz w:val="22"/>
        </w:rPr>
      </w:pPr>
    </w:p>
    <w:p w14:paraId="19019D39" w14:textId="08467319" w:rsidR="00E91827" w:rsidRPr="00BA0B47" w:rsidRDefault="00B133A9" w:rsidP="00E91827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effettuati nel periodo di riferimento per cittadini residenti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476"/>
        <w:gridCol w:w="1417"/>
        <w:gridCol w:w="1551"/>
      </w:tblGrid>
      <w:tr w:rsidR="00E91827" w14:paraId="02D349CD" w14:textId="77777777" w:rsidTr="00B21921">
        <w:trPr>
          <w:trHeight w:val="230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DF95425" w14:textId="77777777" w:rsidR="00E91827" w:rsidRDefault="00E91827" w:rsidP="00B21921">
            <w:pPr>
              <w:pStyle w:val="Contenutotabella"/>
              <w:ind w:left="91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1DF16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molecolari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C1B2F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Antigenici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FA6A77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Totale Tamponi</w:t>
            </w:r>
          </w:p>
        </w:tc>
      </w:tr>
      <w:tr w:rsidR="00E91827" w14:paraId="1168D63B" w14:textId="77777777" w:rsidTr="00B21921">
        <w:trPr>
          <w:trHeight w:val="432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C2E68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612DDEE" w14:textId="53243B49" w:rsidR="00E91827" w:rsidRDefault="00B12056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6</w:t>
            </w:r>
            <w:r w:rsidR="003363E6">
              <w:rPr>
                <w:rFonts w:ascii="Arial Narrow"/>
                <w:sz w:val="22"/>
              </w:rPr>
              <w:t>53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CD8BADD" w14:textId="4B340763" w:rsidR="00E91827" w:rsidRDefault="003363E6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2384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185B475" w14:textId="65A15348" w:rsidR="00E91827" w:rsidRDefault="00C278AA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3</w:t>
            </w:r>
            <w:r w:rsidR="003363E6">
              <w:rPr>
                <w:rFonts w:ascii="Arial Narrow"/>
                <w:sz w:val="22"/>
              </w:rPr>
              <w:t>037</w:t>
            </w:r>
          </w:p>
        </w:tc>
      </w:tr>
      <w:tr w:rsidR="00E91827" w14:paraId="77CA0687" w14:textId="77777777" w:rsidTr="00B21921">
        <w:trPr>
          <w:trHeight w:val="456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EF543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17EF0C9" w14:textId="5040B38A" w:rsidR="00E91827" w:rsidRDefault="003363E6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860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DE84661" w14:textId="4249E9F5" w:rsidR="00E91827" w:rsidRDefault="003363E6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2418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2E0DEA4" w14:textId="279DBA21" w:rsidR="00E91827" w:rsidRDefault="003363E6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3278</w:t>
            </w:r>
          </w:p>
        </w:tc>
      </w:tr>
      <w:tr w:rsidR="00E91827" w14:paraId="69502F8F" w14:textId="77777777" w:rsidTr="00B21921">
        <w:trPr>
          <w:trHeight w:val="464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C6957CA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059A5D8" w14:textId="2FA29BD1" w:rsidR="00E91827" w:rsidRDefault="00C278AA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</w:t>
            </w:r>
            <w:r w:rsidR="003363E6">
              <w:rPr>
                <w:rFonts w:ascii="Arial Narrow"/>
                <w:sz w:val="22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A3C118E" w14:textId="25CBC1F2" w:rsidR="00E91827" w:rsidRDefault="003363E6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1321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D7A565E" w14:textId="2C428655" w:rsidR="00E91827" w:rsidRDefault="003363E6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1918</w:t>
            </w:r>
          </w:p>
        </w:tc>
      </w:tr>
      <w:tr w:rsidR="00E91827" w14:paraId="2DB5D144" w14:textId="77777777" w:rsidTr="00B21921">
        <w:trPr>
          <w:trHeight w:val="199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3D71DE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Totale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446213A" w14:textId="328DD666" w:rsidR="00E91827" w:rsidRDefault="003363E6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2080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755DCE" w14:textId="60FD2D7D" w:rsidR="00E91827" w:rsidRDefault="003363E6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6123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E9C4FFF" w14:textId="0139D974" w:rsidR="00E91827" w:rsidRDefault="003363E6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8233</w:t>
            </w:r>
          </w:p>
        </w:tc>
      </w:tr>
    </w:tbl>
    <w:p w14:paraId="729DACFA" w14:textId="6A894AB5" w:rsidR="00BA4C41" w:rsidRDefault="00862F03" w:rsidP="004404C4">
      <w:pPr>
        <w:pStyle w:val="Standard"/>
        <w:rPr>
          <w:rFonts w:ascii="Garamond"/>
          <w:b/>
          <w:sz w:val="22"/>
        </w:rPr>
      </w:pPr>
      <w:r>
        <w:t xml:space="preserve"> </w:t>
      </w:r>
    </w:p>
    <w:p w14:paraId="28545DEE" w14:textId="7596084E" w:rsidR="004E3442" w:rsidRDefault="00B133A9" w:rsidP="004E3442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</w:t>
      </w:r>
    </w:p>
    <w:p w14:paraId="6F0F562F" w14:textId="77777777" w:rsidR="008A5EBF" w:rsidRDefault="008A5EBF" w:rsidP="008A5EBF">
      <w:pPr>
        <w:pStyle w:val="Standard"/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2047"/>
      </w:tblGrid>
      <w:tr w:rsidR="008A5EBF" w14:paraId="1151C552" w14:textId="77777777" w:rsidTr="008545AA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3A6A3C77" w14:textId="77777777" w:rsidR="008A5EBF" w:rsidRDefault="008A5EBF" w:rsidP="008545AA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189E7095" w14:textId="77777777" w:rsidR="008A5EBF" w:rsidRDefault="008A5EBF" w:rsidP="008545AA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</w:tc>
      </w:tr>
      <w:tr w:rsidR="008A5EBF" w14:paraId="78853EBB" w14:textId="77777777" w:rsidTr="008545AA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090B8F51" w14:textId="77777777" w:rsidR="008A5EBF" w:rsidRDefault="008A5EBF" w:rsidP="008545AA">
            <w:pPr>
              <w:pStyle w:val="TableContents"/>
            </w:pPr>
            <w:r>
              <w:t>Asl TSE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1B85D691" w14:textId="77777777" w:rsidR="008A5EBF" w:rsidRDefault="008A5EBF" w:rsidP="008545AA">
            <w:pPr>
              <w:pStyle w:val="TableContents"/>
              <w:tabs>
                <w:tab w:val="left" w:pos="476"/>
              </w:tabs>
              <w:jc w:val="center"/>
            </w:pPr>
            <w:r>
              <w:t>1808</w:t>
            </w:r>
          </w:p>
        </w:tc>
      </w:tr>
      <w:tr w:rsidR="008A5EBF" w14:paraId="255E0264" w14:textId="77777777" w:rsidTr="008545AA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AC485C5" w14:textId="77777777" w:rsidR="008A5EBF" w:rsidRDefault="008A5EBF" w:rsidP="008545AA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504C9787" w14:textId="77777777" w:rsidR="008A5EBF" w:rsidRDefault="008A5EBF" w:rsidP="008545AA">
            <w:pPr>
              <w:pStyle w:val="TableContents"/>
              <w:snapToGrid w:val="0"/>
              <w:jc w:val="center"/>
            </w:pPr>
          </w:p>
        </w:tc>
      </w:tr>
      <w:tr w:rsidR="008A5EBF" w14:paraId="7252DD18" w14:textId="77777777" w:rsidTr="008545AA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28E82D5" w14:textId="77777777" w:rsidR="008A5EBF" w:rsidRDefault="008A5EBF" w:rsidP="008545AA">
            <w:pPr>
              <w:pStyle w:val="TableContents"/>
            </w:pPr>
            <w:r>
              <w:t>Provincia di Arezzo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3DEA50" w14:textId="77777777" w:rsidR="008A5EBF" w:rsidRDefault="008A5EBF" w:rsidP="008545A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591</w:t>
            </w:r>
          </w:p>
        </w:tc>
      </w:tr>
      <w:tr w:rsidR="008A5EBF" w14:paraId="1E5C3B49" w14:textId="77777777" w:rsidTr="008545AA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6FF8E058" w14:textId="77777777" w:rsidR="008A5EBF" w:rsidRDefault="008A5EBF" w:rsidP="008545AA">
            <w:pPr>
              <w:pStyle w:val="TableContents"/>
            </w:pPr>
            <w:r>
              <w:t>Provincia di Siena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C38F46" w14:textId="77777777" w:rsidR="008A5EBF" w:rsidRDefault="008A5EBF" w:rsidP="008545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588</w:t>
            </w:r>
          </w:p>
        </w:tc>
      </w:tr>
      <w:tr w:rsidR="008A5EBF" w14:paraId="6740EE64" w14:textId="77777777" w:rsidTr="008545AA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35B249A" w14:textId="77777777" w:rsidR="008A5EBF" w:rsidRDefault="008A5EBF" w:rsidP="008545AA">
            <w:pPr>
              <w:pStyle w:val="TableContents"/>
            </w:pPr>
            <w:r>
              <w:t>Provincia di Grosseto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9813EA" w14:textId="77777777" w:rsidR="008A5EBF" w:rsidRDefault="008A5EBF" w:rsidP="008545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451</w:t>
            </w:r>
          </w:p>
        </w:tc>
      </w:tr>
      <w:tr w:rsidR="008A5EBF" w14:paraId="08D13A19" w14:textId="77777777" w:rsidTr="008545AA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6723B" w14:textId="77777777" w:rsidR="008A5EBF" w:rsidRDefault="008A5EBF" w:rsidP="008545AA">
            <w:pPr>
              <w:pStyle w:val="TableContents"/>
            </w:pPr>
            <w:r>
              <w:t>Extra USL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591D99" w14:textId="77777777" w:rsidR="008A5EBF" w:rsidRDefault="008A5EBF" w:rsidP="008545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</w:t>
            </w:r>
          </w:p>
        </w:tc>
      </w:tr>
    </w:tbl>
    <w:p w14:paraId="5DAE7772" w14:textId="77777777" w:rsidR="008A5EBF" w:rsidRDefault="008A5EBF" w:rsidP="008A5EBF">
      <w:pPr>
        <w:pStyle w:val="Standard"/>
      </w:pPr>
    </w:p>
    <w:p w14:paraId="2CB405E9" w14:textId="77777777" w:rsidR="00AC69D6" w:rsidRDefault="00AC69D6" w:rsidP="00AC69D6">
      <w:pPr>
        <w:pStyle w:val="Standard"/>
      </w:pPr>
    </w:p>
    <w:p w14:paraId="3977D6BE" w14:textId="77777777" w:rsidR="00E2616A" w:rsidRDefault="00E2616A" w:rsidP="00E2616A">
      <w:pPr>
        <w:pStyle w:val="Standard"/>
      </w:pPr>
    </w:p>
    <w:p w14:paraId="6FEAA836" w14:textId="693CCBAA" w:rsidR="00101A0D" w:rsidRDefault="00B133A9" w:rsidP="00101A0D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provincie. Distribuzione per classi di et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>.</w:t>
      </w:r>
    </w:p>
    <w:p w14:paraId="00C32C85" w14:textId="77777777" w:rsidR="00E117F6" w:rsidRDefault="00E117F6" w:rsidP="00E117F6">
      <w:pPr>
        <w:pStyle w:val="Standard"/>
        <w:rPr>
          <w:b/>
          <w:bCs/>
        </w:rPr>
      </w:pPr>
    </w:p>
    <w:p w14:paraId="422FCB8B" w14:textId="77777777" w:rsidR="000A3368" w:rsidRDefault="000A3368" w:rsidP="000A3368">
      <w:pPr>
        <w:pStyle w:val="Standard"/>
        <w:rPr>
          <w:b/>
          <w:bCs/>
        </w:rPr>
      </w:pPr>
    </w:p>
    <w:p w14:paraId="5F71F082" w14:textId="77777777" w:rsidR="000B6B92" w:rsidRDefault="000B6B92" w:rsidP="000B6B92">
      <w:pPr>
        <w:pStyle w:val="Standard"/>
        <w:rPr>
          <w:b/>
          <w:bCs/>
        </w:rPr>
      </w:pPr>
    </w:p>
    <w:p w14:paraId="2D737A3B" w14:textId="77777777" w:rsidR="008A5EBF" w:rsidRDefault="008A5EBF" w:rsidP="008A5EBF">
      <w:pPr>
        <w:pStyle w:val="Standard"/>
        <w:rPr>
          <w:b/>
          <w:bCs/>
        </w:rPr>
      </w:pPr>
    </w:p>
    <w:tbl>
      <w:tblPr>
        <w:tblW w:w="81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8"/>
        <w:gridCol w:w="1348"/>
        <w:gridCol w:w="761"/>
        <w:gridCol w:w="761"/>
        <w:gridCol w:w="761"/>
        <w:gridCol w:w="761"/>
        <w:gridCol w:w="1229"/>
        <w:gridCol w:w="1229"/>
      </w:tblGrid>
      <w:tr w:rsidR="008A5EBF" w14:paraId="1CCA9C1A" w14:textId="77777777" w:rsidTr="008A5EBF">
        <w:trPr>
          <w:trHeight w:val="487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4224E84C" w14:textId="77777777" w:rsidR="008A5EBF" w:rsidRDefault="008A5EBF" w:rsidP="008545AA">
            <w:pP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lastRenderedPageBreak/>
              <w:t>Provincia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094A9" w14:textId="77777777" w:rsidR="008A5EBF" w:rsidRDefault="008A5EBF" w:rsidP="008545AA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0-18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3E432" w14:textId="77777777" w:rsidR="008A5EBF" w:rsidRDefault="008A5EBF" w:rsidP="008545AA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19-34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632F8" w14:textId="77777777" w:rsidR="008A5EBF" w:rsidRDefault="008A5EBF" w:rsidP="008545AA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35-49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E4802" w14:textId="77777777" w:rsidR="008A5EBF" w:rsidRDefault="008A5EBF" w:rsidP="008545AA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50-64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D4E7D" w14:textId="77777777" w:rsidR="008A5EBF" w:rsidRDefault="008A5EBF" w:rsidP="008545AA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65-79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9027B" w14:textId="77777777" w:rsidR="008A5EBF" w:rsidRDefault="008A5EBF" w:rsidP="008545AA">
            <w:pPr>
              <w:jc w:val="center"/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Over 80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DFE7" w14:textId="77777777" w:rsidR="008A5EBF" w:rsidRDefault="008A5EBF" w:rsidP="008545AA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Non disponibile</w:t>
            </w:r>
          </w:p>
        </w:tc>
      </w:tr>
      <w:tr w:rsidR="008A5EBF" w14:paraId="1D2E27DE" w14:textId="77777777" w:rsidTr="008A5EBF">
        <w:trPr>
          <w:trHeight w:val="282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D35C9A" w14:textId="77777777" w:rsidR="008A5EBF" w:rsidRDefault="008A5EBF" w:rsidP="008545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Arezzo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943A89" w14:textId="77777777" w:rsidR="008A5EBF" w:rsidRDefault="008A5EBF" w:rsidP="008545A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969BA0" w14:textId="77777777" w:rsidR="008A5EBF" w:rsidRDefault="008A5EBF" w:rsidP="008545A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DCF45D" w14:textId="77777777" w:rsidR="008A5EBF" w:rsidRDefault="008A5EBF" w:rsidP="008545A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973FD8" w14:textId="77777777" w:rsidR="008A5EBF" w:rsidRDefault="008A5EBF" w:rsidP="008545A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7913D1" w14:textId="77777777" w:rsidR="008A5EBF" w:rsidRDefault="008A5EBF" w:rsidP="008545A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FA044E" w14:textId="77777777" w:rsidR="008A5EBF" w:rsidRDefault="008A5EBF" w:rsidP="008545A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83F3D5" w14:textId="77777777" w:rsidR="008A5EBF" w:rsidRDefault="008A5EBF" w:rsidP="008545A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</w:tr>
      <w:tr w:rsidR="008A5EBF" w14:paraId="1D154773" w14:textId="77777777" w:rsidTr="008A5EBF">
        <w:trPr>
          <w:trHeight w:val="224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BC424C" w14:textId="77777777" w:rsidR="008A5EBF" w:rsidRDefault="008A5EBF" w:rsidP="008545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Grosseto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481E7F" w14:textId="77777777" w:rsidR="008A5EBF" w:rsidRDefault="008A5EBF" w:rsidP="008545A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C6D384" w14:textId="77777777" w:rsidR="008A5EBF" w:rsidRDefault="008A5EBF" w:rsidP="008545A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AD3F93" w14:textId="77777777" w:rsidR="008A5EBF" w:rsidRDefault="008A5EBF" w:rsidP="008545A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6CD554" w14:textId="77777777" w:rsidR="008A5EBF" w:rsidRDefault="008A5EBF" w:rsidP="008545A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40B2B5" w14:textId="77777777" w:rsidR="008A5EBF" w:rsidRDefault="008A5EBF" w:rsidP="008545A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14B6A0" w14:textId="77777777" w:rsidR="008A5EBF" w:rsidRDefault="008A5EBF" w:rsidP="008545A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AEEF0B" w14:textId="77777777" w:rsidR="008A5EBF" w:rsidRDefault="008A5EBF" w:rsidP="008545A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8A5EBF" w14:paraId="15E76EFC" w14:textId="77777777" w:rsidTr="008A5EBF">
        <w:trPr>
          <w:trHeight w:val="263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62C112" w14:textId="77777777" w:rsidR="008A5EBF" w:rsidRDefault="008A5EBF" w:rsidP="008545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Siena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95B584" w14:textId="77777777" w:rsidR="008A5EBF" w:rsidRDefault="008A5EBF" w:rsidP="008545A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616AF5" w14:textId="77777777" w:rsidR="008A5EBF" w:rsidRDefault="008A5EBF" w:rsidP="008545A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512952" w14:textId="77777777" w:rsidR="008A5EBF" w:rsidRDefault="008A5EBF" w:rsidP="008545A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AB1358" w14:textId="77777777" w:rsidR="008A5EBF" w:rsidRDefault="008A5EBF" w:rsidP="008545A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11E7AA" w14:textId="77777777" w:rsidR="008A5EBF" w:rsidRDefault="008A5EBF" w:rsidP="008545A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F156A5" w14:textId="77777777" w:rsidR="008A5EBF" w:rsidRDefault="008A5EBF" w:rsidP="008545A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95FBBD" w14:textId="77777777" w:rsidR="008A5EBF" w:rsidRDefault="008A5EBF" w:rsidP="008545A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</w:tr>
      <w:tr w:rsidR="008A5EBF" w14:paraId="50829395" w14:textId="77777777" w:rsidTr="008A5EBF">
        <w:trPr>
          <w:trHeight w:val="263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996D9F" w14:textId="77777777" w:rsidR="008A5EBF" w:rsidRDefault="008A5EBF" w:rsidP="008545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ASL TSE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0F4FD2" w14:textId="77777777" w:rsidR="008A5EBF" w:rsidRDefault="008A5EBF" w:rsidP="008545A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75E3B6" w14:textId="77777777" w:rsidR="008A5EBF" w:rsidRDefault="008A5EBF" w:rsidP="008545A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AD8E58" w14:textId="77777777" w:rsidR="008A5EBF" w:rsidRDefault="008A5EBF" w:rsidP="008545A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3A758C" w14:textId="77777777" w:rsidR="008A5EBF" w:rsidRDefault="008A5EBF" w:rsidP="008545A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BC62D0" w14:textId="77777777" w:rsidR="008A5EBF" w:rsidRDefault="008A5EBF" w:rsidP="008545A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278F12" w14:textId="77777777" w:rsidR="008A5EBF" w:rsidRDefault="008A5EBF" w:rsidP="008545A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A86048" w14:textId="77777777" w:rsidR="008A5EBF" w:rsidRDefault="008A5EBF" w:rsidP="008545A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</w:t>
            </w:r>
          </w:p>
        </w:tc>
      </w:tr>
    </w:tbl>
    <w:p w14:paraId="3C649B6A" w14:textId="77777777" w:rsidR="008A5EBF" w:rsidRDefault="008A5EBF" w:rsidP="008A5EBF">
      <w:pPr>
        <w:pStyle w:val="Standard"/>
        <w:rPr>
          <w:b/>
          <w:bCs/>
        </w:rPr>
      </w:pPr>
    </w:p>
    <w:p w14:paraId="7199FF4F" w14:textId="77777777" w:rsidR="00405D04" w:rsidRDefault="00405D04" w:rsidP="00405D04">
      <w:pPr>
        <w:pStyle w:val="Standard"/>
        <w:rPr>
          <w:b/>
          <w:bCs/>
        </w:rPr>
      </w:pPr>
    </w:p>
    <w:p w14:paraId="5BB7204B" w14:textId="1292B350" w:rsidR="00D74127" w:rsidRDefault="00B133A9" w:rsidP="00DF0272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nei Comuni dell</w:t>
      </w:r>
      <w:r>
        <w:rPr>
          <w:rFonts w:ascii="Garamond"/>
          <w:b/>
          <w:sz w:val="22"/>
        </w:rPr>
        <w:t>’</w:t>
      </w:r>
      <w:r>
        <w:rPr>
          <w:rFonts w:ascii="Garamond"/>
          <w:b/>
          <w:sz w:val="22"/>
        </w:rPr>
        <w:t xml:space="preserve">Area Vasta Sud Est. Distribuzione per Comune di residenza nella provincia di </w:t>
      </w:r>
      <w:r w:rsidR="00310003">
        <w:rPr>
          <w:rFonts w:ascii="Garamond"/>
          <w:b/>
          <w:sz w:val="22"/>
        </w:rPr>
        <w:t>Arezzo</w:t>
      </w:r>
    </w:p>
    <w:p w14:paraId="5F952B64" w14:textId="77777777" w:rsidR="008A5EBF" w:rsidRDefault="008A5EBF" w:rsidP="008A5EBF">
      <w:pPr>
        <w:pStyle w:val="Standard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47"/>
      </w:tblGrid>
      <w:tr w:rsidR="008A5EBF" w14:paraId="110921E6" w14:textId="77777777" w:rsidTr="008545AA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AE8FC3" w14:textId="77777777" w:rsidR="008A5EBF" w:rsidRDefault="008A5EBF" w:rsidP="008545A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Comune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E3662" w14:textId="14B7BDE1" w:rsidR="008A5EBF" w:rsidRDefault="008A5EBF" w:rsidP="008545AA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Tamponi positivi </w:t>
            </w:r>
          </w:p>
        </w:tc>
      </w:tr>
      <w:tr w:rsidR="008A5EBF" w:rsidRPr="00284D89" w14:paraId="3B7926DA" w14:textId="77777777" w:rsidTr="008545A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CDB7A6" w14:textId="77777777" w:rsidR="008A5EBF" w:rsidRPr="00284D89" w:rsidRDefault="008A5EBF" w:rsidP="008545A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284D89">
              <w:rPr>
                <w:rFonts w:ascii="Calibri" w:hAnsi="Calibri"/>
                <w:color w:val="000000"/>
              </w:rPr>
              <w:t>Anghiari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0B1D8A" w14:textId="77777777" w:rsidR="008A5EBF" w:rsidRPr="00284D89" w:rsidRDefault="008A5EBF" w:rsidP="008545AA">
            <w:pPr>
              <w:jc w:val="right"/>
              <w:rPr>
                <w:rFonts w:ascii="Calibri" w:hAnsi="Calibri"/>
                <w:color w:val="000000"/>
              </w:rPr>
            </w:pPr>
            <w:r w:rsidRPr="00284D89">
              <w:rPr>
                <w:rFonts w:ascii="Calibri" w:hAnsi="Calibri"/>
                <w:color w:val="000000"/>
              </w:rPr>
              <w:t>10</w:t>
            </w:r>
          </w:p>
        </w:tc>
      </w:tr>
      <w:tr w:rsidR="008A5EBF" w:rsidRPr="00284D89" w14:paraId="6F59FD8F" w14:textId="77777777" w:rsidTr="008545A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D44C71" w14:textId="77777777" w:rsidR="008A5EBF" w:rsidRPr="00284D89" w:rsidRDefault="008A5EBF" w:rsidP="008545A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284D89">
              <w:rPr>
                <w:rFonts w:ascii="Calibri" w:hAnsi="Calibri"/>
                <w:color w:val="000000"/>
              </w:rPr>
              <w:t>Arezzo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55D53" w14:textId="77777777" w:rsidR="008A5EBF" w:rsidRPr="00284D89" w:rsidRDefault="008A5EBF" w:rsidP="008545AA">
            <w:pPr>
              <w:jc w:val="right"/>
              <w:rPr>
                <w:rFonts w:ascii="Calibri" w:hAnsi="Calibri"/>
                <w:color w:val="000000"/>
              </w:rPr>
            </w:pPr>
            <w:r w:rsidRPr="00284D89">
              <w:rPr>
                <w:rFonts w:ascii="Calibri" w:hAnsi="Calibri"/>
                <w:color w:val="000000"/>
              </w:rPr>
              <w:t>147</w:t>
            </w:r>
          </w:p>
        </w:tc>
      </w:tr>
      <w:tr w:rsidR="008A5EBF" w:rsidRPr="00284D89" w14:paraId="41DE7092" w14:textId="77777777" w:rsidTr="008545A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6150EE" w14:textId="77777777" w:rsidR="008A5EBF" w:rsidRPr="00284D89" w:rsidRDefault="008A5EBF" w:rsidP="008545A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284D89">
              <w:rPr>
                <w:rFonts w:ascii="Calibri" w:hAnsi="Calibri"/>
                <w:color w:val="000000"/>
              </w:rPr>
              <w:t>Badia Tedalda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6AAF93" w14:textId="77777777" w:rsidR="008A5EBF" w:rsidRPr="00284D89" w:rsidRDefault="008A5EBF" w:rsidP="008545AA">
            <w:pPr>
              <w:jc w:val="right"/>
              <w:rPr>
                <w:rFonts w:ascii="Calibri" w:hAnsi="Calibri"/>
                <w:color w:val="000000"/>
              </w:rPr>
            </w:pPr>
            <w:r w:rsidRPr="00284D89">
              <w:rPr>
                <w:rFonts w:ascii="Calibri" w:hAnsi="Calibri"/>
                <w:color w:val="000000"/>
              </w:rPr>
              <w:t>2</w:t>
            </w:r>
          </w:p>
        </w:tc>
      </w:tr>
      <w:tr w:rsidR="008A5EBF" w:rsidRPr="00284D89" w14:paraId="7FD496DF" w14:textId="77777777" w:rsidTr="008545A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916689" w14:textId="77777777" w:rsidR="008A5EBF" w:rsidRPr="00284D89" w:rsidRDefault="008A5EBF" w:rsidP="008545A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284D89">
              <w:rPr>
                <w:rFonts w:ascii="Calibri" w:hAnsi="Calibri"/>
                <w:color w:val="000000"/>
              </w:rPr>
              <w:t>Bibbiena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1752EA" w14:textId="77777777" w:rsidR="008A5EBF" w:rsidRPr="00284D89" w:rsidRDefault="008A5EBF" w:rsidP="008545AA">
            <w:pPr>
              <w:jc w:val="right"/>
              <w:rPr>
                <w:rFonts w:ascii="Calibri" w:hAnsi="Calibri"/>
                <w:color w:val="000000"/>
              </w:rPr>
            </w:pPr>
            <w:r w:rsidRPr="00284D89">
              <w:rPr>
                <w:rFonts w:ascii="Calibri" w:hAnsi="Calibri"/>
                <w:color w:val="000000"/>
              </w:rPr>
              <w:t>6</w:t>
            </w:r>
          </w:p>
        </w:tc>
      </w:tr>
      <w:tr w:rsidR="008A5EBF" w:rsidRPr="00284D89" w14:paraId="1641BA7A" w14:textId="77777777" w:rsidTr="008545A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ACEE3D" w14:textId="77777777" w:rsidR="008A5EBF" w:rsidRPr="00284D89" w:rsidRDefault="008A5EBF" w:rsidP="008545A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284D89">
              <w:rPr>
                <w:rFonts w:ascii="Calibri" w:hAnsi="Calibri"/>
                <w:color w:val="000000"/>
              </w:rPr>
              <w:t>Bucine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C4C24" w14:textId="77777777" w:rsidR="008A5EBF" w:rsidRPr="00284D89" w:rsidRDefault="008A5EBF" w:rsidP="008545AA">
            <w:pPr>
              <w:jc w:val="right"/>
              <w:rPr>
                <w:rFonts w:ascii="Calibri" w:hAnsi="Calibri"/>
                <w:color w:val="000000"/>
              </w:rPr>
            </w:pPr>
            <w:r w:rsidRPr="00284D89">
              <w:rPr>
                <w:rFonts w:ascii="Calibri" w:hAnsi="Calibri"/>
                <w:color w:val="000000"/>
              </w:rPr>
              <w:t>17</w:t>
            </w:r>
          </w:p>
        </w:tc>
      </w:tr>
      <w:tr w:rsidR="008A5EBF" w:rsidRPr="00284D89" w14:paraId="181B7265" w14:textId="77777777" w:rsidTr="008545A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9B930A" w14:textId="77777777" w:rsidR="008A5EBF" w:rsidRPr="00284D89" w:rsidRDefault="008A5EBF" w:rsidP="008545A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284D89">
              <w:rPr>
                <w:rFonts w:ascii="Calibri" w:hAnsi="Calibri"/>
                <w:color w:val="000000"/>
              </w:rPr>
              <w:t>Capolona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64D3BA" w14:textId="77777777" w:rsidR="008A5EBF" w:rsidRPr="00284D89" w:rsidRDefault="008A5EBF" w:rsidP="008545AA">
            <w:pPr>
              <w:jc w:val="right"/>
              <w:rPr>
                <w:rFonts w:ascii="Calibri" w:hAnsi="Calibri"/>
                <w:color w:val="000000"/>
              </w:rPr>
            </w:pPr>
            <w:r w:rsidRPr="00284D89">
              <w:rPr>
                <w:rFonts w:ascii="Calibri" w:hAnsi="Calibri"/>
                <w:color w:val="000000"/>
              </w:rPr>
              <w:t>18</w:t>
            </w:r>
          </w:p>
        </w:tc>
      </w:tr>
      <w:tr w:rsidR="008A5EBF" w:rsidRPr="00284D89" w14:paraId="2C1E5664" w14:textId="77777777" w:rsidTr="008545A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004EC7" w14:textId="77777777" w:rsidR="008A5EBF" w:rsidRPr="00284D89" w:rsidRDefault="008A5EBF" w:rsidP="008545A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284D89">
              <w:rPr>
                <w:rFonts w:ascii="Calibri" w:hAnsi="Calibri"/>
                <w:color w:val="000000"/>
              </w:rPr>
              <w:t>Castel Focognano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DB0A13" w14:textId="77777777" w:rsidR="008A5EBF" w:rsidRPr="00284D89" w:rsidRDefault="008A5EBF" w:rsidP="008545AA">
            <w:pPr>
              <w:jc w:val="right"/>
              <w:rPr>
                <w:rFonts w:ascii="Calibri" w:hAnsi="Calibri"/>
                <w:color w:val="000000"/>
              </w:rPr>
            </w:pPr>
            <w:r w:rsidRPr="00284D89">
              <w:rPr>
                <w:rFonts w:ascii="Calibri" w:hAnsi="Calibri"/>
                <w:color w:val="000000"/>
              </w:rPr>
              <w:t>5</w:t>
            </w:r>
          </w:p>
        </w:tc>
      </w:tr>
      <w:tr w:rsidR="008A5EBF" w:rsidRPr="00284D89" w14:paraId="6E2237C5" w14:textId="77777777" w:rsidTr="008545A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E50BDA" w14:textId="77777777" w:rsidR="008A5EBF" w:rsidRPr="00284D89" w:rsidRDefault="008A5EBF" w:rsidP="008545A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284D89">
              <w:rPr>
                <w:rFonts w:ascii="Calibri" w:hAnsi="Calibri"/>
                <w:color w:val="000000"/>
              </w:rPr>
              <w:t>Castel San Niccolò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0475A6" w14:textId="77777777" w:rsidR="008A5EBF" w:rsidRPr="00284D89" w:rsidRDefault="008A5EBF" w:rsidP="008545AA">
            <w:pPr>
              <w:jc w:val="right"/>
              <w:rPr>
                <w:rFonts w:ascii="Calibri" w:hAnsi="Calibri"/>
                <w:color w:val="000000"/>
              </w:rPr>
            </w:pPr>
            <w:r w:rsidRPr="00284D89">
              <w:rPr>
                <w:rFonts w:ascii="Calibri" w:hAnsi="Calibri"/>
                <w:color w:val="000000"/>
              </w:rPr>
              <w:t>1</w:t>
            </w:r>
          </w:p>
        </w:tc>
      </w:tr>
      <w:tr w:rsidR="008A5EBF" w:rsidRPr="00284D89" w14:paraId="22251212" w14:textId="77777777" w:rsidTr="008545A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C271EF" w14:textId="77777777" w:rsidR="008A5EBF" w:rsidRPr="00284D89" w:rsidRDefault="008A5EBF" w:rsidP="008545A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284D89">
              <w:rPr>
                <w:rFonts w:ascii="Calibri" w:hAnsi="Calibri"/>
                <w:color w:val="000000"/>
              </w:rPr>
              <w:t>Castelfranco Piandiscò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99B0EC" w14:textId="77777777" w:rsidR="008A5EBF" w:rsidRPr="00284D89" w:rsidRDefault="008A5EBF" w:rsidP="008545AA">
            <w:pPr>
              <w:jc w:val="right"/>
              <w:rPr>
                <w:rFonts w:ascii="Calibri" w:hAnsi="Calibri"/>
                <w:color w:val="000000"/>
              </w:rPr>
            </w:pPr>
            <w:r w:rsidRPr="00284D89">
              <w:rPr>
                <w:rFonts w:ascii="Calibri" w:hAnsi="Calibri"/>
                <w:color w:val="000000"/>
              </w:rPr>
              <w:t>17</w:t>
            </w:r>
          </w:p>
        </w:tc>
      </w:tr>
      <w:tr w:rsidR="008A5EBF" w:rsidRPr="00284D89" w14:paraId="576CEF47" w14:textId="77777777" w:rsidTr="008545A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330932" w14:textId="77777777" w:rsidR="008A5EBF" w:rsidRPr="00284D89" w:rsidRDefault="008A5EBF" w:rsidP="008545A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284D89">
              <w:rPr>
                <w:rFonts w:ascii="Calibri" w:hAnsi="Calibri"/>
                <w:color w:val="000000"/>
              </w:rPr>
              <w:t>Castiglion Fibocchi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F46FAC" w14:textId="77777777" w:rsidR="008A5EBF" w:rsidRPr="00284D89" w:rsidRDefault="008A5EBF" w:rsidP="008545AA">
            <w:pPr>
              <w:jc w:val="right"/>
              <w:rPr>
                <w:rFonts w:ascii="Calibri" w:hAnsi="Calibri"/>
                <w:color w:val="000000"/>
              </w:rPr>
            </w:pPr>
            <w:r w:rsidRPr="00284D89">
              <w:rPr>
                <w:rFonts w:ascii="Calibri" w:hAnsi="Calibri"/>
                <w:color w:val="000000"/>
              </w:rPr>
              <w:t>4</w:t>
            </w:r>
          </w:p>
        </w:tc>
      </w:tr>
      <w:tr w:rsidR="008A5EBF" w:rsidRPr="00284D89" w14:paraId="2727E5B5" w14:textId="77777777" w:rsidTr="008545A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2466D0" w14:textId="77777777" w:rsidR="008A5EBF" w:rsidRPr="00284D89" w:rsidRDefault="008A5EBF" w:rsidP="008545A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284D89">
              <w:rPr>
                <w:rFonts w:ascii="Calibri" w:hAnsi="Calibri"/>
                <w:color w:val="000000"/>
              </w:rPr>
              <w:t>Castiglion Fiorentino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9023E" w14:textId="77777777" w:rsidR="008A5EBF" w:rsidRPr="00284D89" w:rsidRDefault="008A5EBF" w:rsidP="008545AA">
            <w:pPr>
              <w:jc w:val="right"/>
              <w:rPr>
                <w:rFonts w:ascii="Calibri" w:hAnsi="Calibri"/>
                <w:color w:val="000000"/>
              </w:rPr>
            </w:pPr>
            <w:r w:rsidRPr="00284D89">
              <w:rPr>
                <w:rFonts w:ascii="Calibri" w:hAnsi="Calibri"/>
                <w:color w:val="000000"/>
              </w:rPr>
              <w:t>16</w:t>
            </w:r>
          </w:p>
        </w:tc>
      </w:tr>
      <w:tr w:rsidR="008A5EBF" w:rsidRPr="00284D89" w14:paraId="258AEF4A" w14:textId="77777777" w:rsidTr="008545A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A41AC9" w14:textId="77777777" w:rsidR="008A5EBF" w:rsidRPr="00284D89" w:rsidRDefault="008A5EBF" w:rsidP="008545A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284D89">
              <w:rPr>
                <w:rFonts w:ascii="Calibri" w:hAnsi="Calibri"/>
                <w:color w:val="000000"/>
              </w:rPr>
              <w:t>Cavriglia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A4562D" w14:textId="77777777" w:rsidR="008A5EBF" w:rsidRPr="00284D89" w:rsidRDefault="008A5EBF" w:rsidP="008545AA">
            <w:pPr>
              <w:jc w:val="right"/>
              <w:rPr>
                <w:rFonts w:ascii="Calibri" w:hAnsi="Calibri"/>
                <w:color w:val="000000"/>
              </w:rPr>
            </w:pPr>
            <w:r w:rsidRPr="00284D89">
              <w:rPr>
                <w:rFonts w:ascii="Calibri" w:hAnsi="Calibri"/>
                <w:color w:val="000000"/>
              </w:rPr>
              <w:t>12</w:t>
            </w:r>
          </w:p>
        </w:tc>
      </w:tr>
      <w:tr w:rsidR="008A5EBF" w:rsidRPr="00284D89" w14:paraId="0032B240" w14:textId="77777777" w:rsidTr="008545A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0AB5EF" w14:textId="77777777" w:rsidR="008A5EBF" w:rsidRPr="00284D89" w:rsidRDefault="008A5EBF" w:rsidP="008545A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284D89">
              <w:rPr>
                <w:rFonts w:ascii="Calibri" w:hAnsi="Calibri"/>
                <w:color w:val="000000"/>
              </w:rPr>
              <w:t>Chiusi Della Verna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F279AC" w14:textId="77777777" w:rsidR="008A5EBF" w:rsidRPr="00284D89" w:rsidRDefault="008A5EBF" w:rsidP="008545AA">
            <w:pPr>
              <w:jc w:val="right"/>
              <w:rPr>
                <w:rFonts w:ascii="Calibri" w:hAnsi="Calibri"/>
                <w:color w:val="000000"/>
              </w:rPr>
            </w:pPr>
            <w:r w:rsidRPr="00284D89">
              <w:rPr>
                <w:rFonts w:ascii="Calibri" w:hAnsi="Calibri"/>
                <w:color w:val="000000"/>
              </w:rPr>
              <w:t>4</w:t>
            </w:r>
          </w:p>
        </w:tc>
      </w:tr>
      <w:tr w:rsidR="008A5EBF" w:rsidRPr="00284D89" w14:paraId="4C4CFAE0" w14:textId="77777777" w:rsidTr="008545A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ECF0E8" w14:textId="77777777" w:rsidR="008A5EBF" w:rsidRPr="00284D89" w:rsidRDefault="008A5EBF" w:rsidP="008545A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284D89">
              <w:rPr>
                <w:rFonts w:ascii="Calibri" w:hAnsi="Calibri"/>
                <w:color w:val="000000"/>
              </w:rPr>
              <w:t>Civitella In Val Di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E2BBD7" w14:textId="77777777" w:rsidR="008A5EBF" w:rsidRPr="00284D89" w:rsidRDefault="008A5EBF" w:rsidP="008545AA">
            <w:pPr>
              <w:jc w:val="right"/>
              <w:rPr>
                <w:rFonts w:ascii="Calibri" w:hAnsi="Calibri"/>
                <w:color w:val="000000"/>
              </w:rPr>
            </w:pPr>
            <w:r w:rsidRPr="00284D89">
              <w:rPr>
                <w:rFonts w:ascii="Calibri" w:hAnsi="Calibri"/>
                <w:color w:val="000000"/>
              </w:rPr>
              <w:t>16</w:t>
            </w:r>
          </w:p>
        </w:tc>
      </w:tr>
      <w:tr w:rsidR="008A5EBF" w:rsidRPr="00284D89" w14:paraId="10BBEFE8" w14:textId="77777777" w:rsidTr="008545A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414010" w14:textId="77777777" w:rsidR="008A5EBF" w:rsidRPr="00284D89" w:rsidRDefault="008A5EBF" w:rsidP="008545A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284D89">
              <w:rPr>
                <w:rFonts w:ascii="Calibri" w:hAnsi="Calibri"/>
                <w:color w:val="000000"/>
              </w:rPr>
              <w:t>Cortona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4373BD" w14:textId="77777777" w:rsidR="008A5EBF" w:rsidRPr="00284D89" w:rsidRDefault="008A5EBF" w:rsidP="008545AA">
            <w:pPr>
              <w:jc w:val="right"/>
              <w:rPr>
                <w:rFonts w:ascii="Calibri" w:hAnsi="Calibri"/>
                <w:color w:val="000000"/>
              </w:rPr>
            </w:pPr>
            <w:r w:rsidRPr="00284D89">
              <w:rPr>
                <w:rFonts w:ascii="Calibri" w:hAnsi="Calibri"/>
                <w:color w:val="000000"/>
              </w:rPr>
              <w:t>49</w:t>
            </w:r>
          </w:p>
        </w:tc>
      </w:tr>
      <w:tr w:rsidR="008A5EBF" w:rsidRPr="00284D89" w14:paraId="1445F35F" w14:textId="77777777" w:rsidTr="008545A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EF4D62" w14:textId="77777777" w:rsidR="008A5EBF" w:rsidRPr="00284D89" w:rsidRDefault="008A5EBF" w:rsidP="008545A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284D89">
              <w:rPr>
                <w:rFonts w:ascii="Calibri" w:hAnsi="Calibri"/>
                <w:color w:val="000000"/>
              </w:rPr>
              <w:t>Foiano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78619F" w14:textId="77777777" w:rsidR="008A5EBF" w:rsidRPr="00284D89" w:rsidRDefault="008A5EBF" w:rsidP="008545AA">
            <w:pPr>
              <w:jc w:val="right"/>
              <w:rPr>
                <w:rFonts w:ascii="Calibri" w:hAnsi="Calibri"/>
                <w:color w:val="000000"/>
              </w:rPr>
            </w:pPr>
            <w:r w:rsidRPr="00284D89">
              <w:rPr>
                <w:rFonts w:ascii="Calibri" w:hAnsi="Calibri"/>
                <w:color w:val="000000"/>
              </w:rPr>
              <w:t>19</w:t>
            </w:r>
          </w:p>
        </w:tc>
      </w:tr>
      <w:tr w:rsidR="008A5EBF" w:rsidRPr="00284D89" w14:paraId="71A1C854" w14:textId="77777777" w:rsidTr="008545A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96387C" w14:textId="77777777" w:rsidR="008A5EBF" w:rsidRPr="00284D89" w:rsidRDefault="008A5EBF" w:rsidP="008545A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284D89">
              <w:rPr>
                <w:rFonts w:ascii="Calibri" w:hAnsi="Calibri"/>
                <w:color w:val="000000"/>
              </w:rPr>
              <w:t>Laterina Pergine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01D6FF" w14:textId="77777777" w:rsidR="008A5EBF" w:rsidRPr="00284D89" w:rsidRDefault="008A5EBF" w:rsidP="008545AA">
            <w:pPr>
              <w:jc w:val="right"/>
              <w:rPr>
                <w:rFonts w:ascii="Calibri" w:hAnsi="Calibri"/>
                <w:color w:val="000000"/>
              </w:rPr>
            </w:pPr>
            <w:r w:rsidRPr="00284D89">
              <w:rPr>
                <w:rFonts w:ascii="Calibri" w:hAnsi="Calibri"/>
                <w:color w:val="000000"/>
              </w:rPr>
              <w:t>14</w:t>
            </w:r>
          </w:p>
        </w:tc>
      </w:tr>
      <w:tr w:rsidR="008A5EBF" w:rsidRPr="00284D89" w14:paraId="4FC1E35B" w14:textId="77777777" w:rsidTr="008545A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8F3A98" w14:textId="77777777" w:rsidR="008A5EBF" w:rsidRPr="00284D89" w:rsidRDefault="008A5EBF" w:rsidP="008545A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284D89">
              <w:rPr>
                <w:rFonts w:ascii="Calibri" w:hAnsi="Calibri"/>
                <w:color w:val="000000"/>
              </w:rPr>
              <w:t>Loro Ciuffenna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C7D1A1" w14:textId="77777777" w:rsidR="008A5EBF" w:rsidRPr="00284D89" w:rsidRDefault="008A5EBF" w:rsidP="008545AA">
            <w:pPr>
              <w:jc w:val="right"/>
              <w:rPr>
                <w:rFonts w:ascii="Calibri" w:hAnsi="Calibri"/>
                <w:color w:val="000000"/>
              </w:rPr>
            </w:pPr>
            <w:r w:rsidRPr="00284D89">
              <w:rPr>
                <w:rFonts w:ascii="Calibri" w:hAnsi="Calibri"/>
                <w:color w:val="000000"/>
              </w:rPr>
              <w:t>20</w:t>
            </w:r>
          </w:p>
        </w:tc>
      </w:tr>
      <w:tr w:rsidR="008A5EBF" w:rsidRPr="00284D89" w14:paraId="4D1FC57E" w14:textId="77777777" w:rsidTr="008545A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3BFA0A" w14:textId="77777777" w:rsidR="008A5EBF" w:rsidRPr="00284D89" w:rsidRDefault="008A5EBF" w:rsidP="008545A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284D89">
              <w:rPr>
                <w:rFonts w:ascii="Calibri" w:hAnsi="Calibri"/>
                <w:color w:val="000000"/>
              </w:rPr>
              <w:t>Lucignano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F445A0" w14:textId="77777777" w:rsidR="008A5EBF" w:rsidRPr="00284D89" w:rsidRDefault="008A5EBF" w:rsidP="008545AA">
            <w:pPr>
              <w:jc w:val="right"/>
              <w:rPr>
                <w:rFonts w:ascii="Calibri" w:hAnsi="Calibri"/>
                <w:color w:val="000000"/>
              </w:rPr>
            </w:pPr>
            <w:r w:rsidRPr="00284D89">
              <w:rPr>
                <w:rFonts w:ascii="Calibri" w:hAnsi="Calibri"/>
                <w:color w:val="000000"/>
              </w:rPr>
              <w:t>8</w:t>
            </w:r>
          </w:p>
        </w:tc>
      </w:tr>
      <w:tr w:rsidR="008A5EBF" w:rsidRPr="00284D89" w14:paraId="250F1744" w14:textId="77777777" w:rsidTr="008545A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E85FB8" w14:textId="77777777" w:rsidR="008A5EBF" w:rsidRPr="00284D89" w:rsidRDefault="008A5EBF" w:rsidP="008545A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284D89">
              <w:rPr>
                <w:rFonts w:ascii="Calibri" w:hAnsi="Calibri"/>
                <w:color w:val="000000"/>
              </w:rPr>
              <w:t>Marciano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ACF3BB" w14:textId="77777777" w:rsidR="008A5EBF" w:rsidRPr="00284D89" w:rsidRDefault="008A5EBF" w:rsidP="008545AA">
            <w:pPr>
              <w:jc w:val="right"/>
              <w:rPr>
                <w:rFonts w:ascii="Calibri" w:hAnsi="Calibri"/>
                <w:color w:val="000000"/>
              </w:rPr>
            </w:pPr>
            <w:r w:rsidRPr="00284D89">
              <w:rPr>
                <w:rFonts w:ascii="Calibri" w:hAnsi="Calibri"/>
                <w:color w:val="000000"/>
              </w:rPr>
              <w:t>7</w:t>
            </w:r>
          </w:p>
        </w:tc>
      </w:tr>
      <w:tr w:rsidR="008A5EBF" w:rsidRPr="00284D89" w14:paraId="7840D37E" w14:textId="77777777" w:rsidTr="008545A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FC465F" w14:textId="77777777" w:rsidR="008A5EBF" w:rsidRPr="00284D89" w:rsidRDefault="008A5EBF" w:rsidP="008545A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284D89">
              <w:rPr>
                <w:rFonts w:ascii="Calibri" w:hAnsi="Calibri"/>
                <w:color w:val="000000"/>
              </w:rPr>
              <w:t>Monte San Savino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248CF8" w14:textId="77777777" w:rsidR="008A5EBF" w:rsidRPr="00284D89" w:rsidRDefault="008A5EBF" w:rsidP="008545AA">
            <w:pPr>
              <w:jc w:val="right"/>
              <w:rPr>
                <w:rFonts w:ascii="Calibri" w:hAnsi="Calibri"/>
                <w:color w:val="000000"/>
              </w:rPr>
            </w:pPr>
            <w:r w:rsidRPr="00284D89">
              <w:rPr>
                <w:rFonts w:ascii="Calibri" w:hAnsi="Calibri"/>
                <w:color w:val="000000"/>
              </w:rPr>
              <w:t>12</w:t>
            </w:r>
          </w:p>
        </w:tc>
      </w:tr>
      <w:tr w:rsidR="008A5EBF" w:rsidRPr="00284D89" w14:paraId="00E5519D" w14:textId="77777777" w:rsidTr="008545A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FE7AF6" w14:textId="77777777" w:rsidR="008A5EBF" w:rsidRPr="00284D89" w:rsidRDefault="008A5EBF" w:rsidP="008545A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284D89">
              <w:rPr>
                <w:rFonts w:ascii="Calibri" w:hAnsi="Calibri"/>
                <w:color w:val="000000"/>
              </w:rPr>
              <w:t>Monterchi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028AD" w14:textId="77777777" w:rsidR="008A5EBF" w:rsidRPr="00284D89" w:rsidRDefault="008A5EBF" w:rsidP="008545AA">
            <w:pPr>
              <w:jc w:val="right"/>
              <w:rPr>
                <w:rFonts w:ascii="Calibri" w:hAnsi="Calibri"/>
                <w:color w:val="000000"/>
              </w:rPr>
            </w:pPr>
            <w:r w:rsidRPr="00284D89">
              <w:rPr>
                <w:rFonts w:ascii="Calibri" w:hAnsi="Calibri"/>
                <w:color w:val="000000"/>
              </w:rPr>
              <w:t>12</w:t>
            </w:r>
          </w:p>
        </w:tc>
      </w:tr>
      <w:tr w:rsidR="008A5EBF" w:rsidRPr="00284D89" w14:paraId="1BD1887D" w14:textId="77777777" w:rsidTr="008545A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78A290" w14:textId="77777777" w:rsidR="008A5EBF" w:rsidRPr="00284D89" w:rsidRDefault="008A5EBF" w:rsidP="008545A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284D89">
              <w:rPr>
                <w:rFonts w:ascii="Calibri" w:hAnsi="Calibri"/>
                <w:color w:val="000000"/>
              </w:rPr>
              <w:lastRenderedPageBreak/>
              <w:t>Montevarchi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0166CC" w14:textId="77777777" w:rsidR="008A5EBF" w:rsidRPr="00284D89" w:rsidRDefault="008A5EBF" w:rsidP="008545AA">
            <w:pPr>
              <w:jc w:val="right"/>
              <w:rPr>
                <w:rFonts w:ascii="Calibri" w:hAnsi="Calibri"/>
                <w:color w:val="000000"/>
              </w:rPr>
            </w:pPr>
            <w:r w:rsidRPr="00284D89">
              <w:rPr>
                <w:rFonts w:ascii="Calibri" w:hAnsi="Calibri"/>
                <w:color w:val="000000"/>
              </w:rPr>
              <w:t>46</w:t>
            </w:r>
          </w:p>
        </w:tc>
      </w:tr>
      <w:tr w:rsidR="008A5EBF" w:rsidRPr="00284D89" w14:paraId="6FA83CAE" w14:textId="77777777" w:rsidTr="008545A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6DD7DC" w14:textId="77777777" w:rsidR="008A5EBF" w:rsidRPr="00284D89" w:rsidRDefault="008A5EBF" w:rsidP="008545A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284D89">
              <w:rPr>
                <w:rFonts w:ascii="Calibri" w:hAnsi="Calibri"/>
                <w:color w:val="000000"/>
              </w:rPr>
              <w:t>Ortignano Raggiolo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FEF275" w14:textId="77777777" w:rsidR="008A5EBF" w:rsidRPr="00284D89" w:rsidRDefault="008A5EBF" w:rsidP="008545AA">
            <w:pPr>
              <w:jc w:val="right"/>
              <w:rPr>
                <w:rFonts w:ascii="Calibri" w:hAnsi="Calibri"/>
                <w:color w:val="000000"/>
              </w:rPr>
            </w:pPr>
            <w:r w:rsidRPr="00284D89">
              <w:rPr>
                <w:rFonts w:ascii="Calibri" w:hAnsi="Calibri"/>
                <w:color w:val="000000"/>
              </w:rPr>
              <w:t>2</w:t>
            </w:r>
          </w:p>
        </w:tc>
      </w:tr>
      <w:tr w:rsidR="008A5EBF" w:rsidRPr="00284D89" w14:paraId="5B58DECF" w14:textId="77777777" w:rsidTr="008545A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2CD8AC" w14:textId="77777777" w:rsidR="008A5EBF" w:rsidRPr="00284D89" w:rsidRDefault="008A5EBF" w:rsidP="008545A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284D89">
              <w:rPr>
                <w:rFonts w:ascii="Calibri" w:hAnsi="Calibri"/>
                <w:color w:val="000000"/>
              </w:rPr>
              <w:t>Pieve Santo Stefano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8102E4" w14:textId="77777777" w:rsidR="008A5EBF" w:rsidRPr="00284D89" w:rsidRDefault="008A5EBF" w:rsidP="008545AA">
            <w:pPr>
              <w:jc w:val="right"/>
              <w:rPr>
                <w:rFonts w:ascii="Calibri" w:hAnsi="Calibri"/>
                <w:color w:val="000000"/>
              </w:rPr>
            </w:pPr>
            <w:r w:rsidRPr="00284D89">
              <w:rPr>
                <w:rFonts w:ascii="Calibri" w:hAnsi="Calibri"/>
                <w:color w:val="000000"/>
              </w:rPr>
              <w:t>3</w:t>
            </w:r>
          </w:p>
        </w:tc>
      </w:tr>
      <w:tr w:rsidR="008A5EBF" w:rsidRPr="00284D89" w14:paraId="25B1F414" w14:textId="77777777" w:rsidTr="008545A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68A04F" w14:textId="77777777" w:rsidR="008A5EBF" w:rsidRPr="00284D89" w:rsidRDefault="008A5EBF" w:rsidP="008545A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284D89">
              <w:rPr>
                <w:rFonts w:ascii="Calibri" w:hAnsi="Calibri"/>
                <w:color w:val="000000"/>
              </w:rPr>
              <w:t>Poppi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DAF33A" w14:textId="77777777" w:rsidR="008A5EBF" w:rsidRPr="00284D89" w:rsidRDefault="008A5EBF" w:rsidP="008545AA">
            <w:pPr>
              <w:jc w:val="right"/>
              <w:rPr>
                <w:rFonts w:ascii="Calibri" w:hAnsi="Calibri"/>
                <w:color w:val="000000"/>
              </w:rPr>
            </w:pPr>
            <w:r w:rsidRPr="00284D89">
              <w:rPr>
                <w:rFonts w:ascii="Calibri" w:hAnsi="Calibri"/>
                <w:color w:val="000000"/>
              </w:rPr>
              <w:t>9</w:t>
            </w:r>
          </w:p>
        </w:tc>
      </w:tr>
      <w:tr w:rsidR="008A5EBF" w:rsidRPr="00284D89" w14:paraId="3BE4A381" w14:textId="77777777" w:rsidTr="008545A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ED6E6B" w14:textId="77777777" w:rsidR="008A5EBF" w:rsidRPr="00284D89" w:rsidRDefault="008A5EBF" w:rsidP="008545A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284D89">
              <w:rPr>
                <w:rFonts w:ascii="Calibri" w:hAnsi="Calibri"/>
                <w:color w:val="000000"/>
              </w:rPr>
              <w:t>Pratovecchio-Stia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B1DFD4" w14:textId="77777777" w:rsidR="008A5EBF" w:rsidRPr="00284D89" w:rsidRDefault="008A5EBF" w:rsidP="008545AA">
            <w:pPr>
              <w:jc w:val="right"/>
              <w:rPr>
                <w:rFonts w:ascii="Calibri" w:hAnsi="Calibri"/>
                <w:color w:val="000000"/>
              </w:rPr>
            </w:pPr>
            <w:r w:rsidRPr="00284D89">
              <w:rPr>
                <w:rFonts w:ascii="Calibri" w:hAnsi="Calibri"/>
                <w:color w:val="000000"/>
              </w:rPr>
              <w:t>8</w:t>
            </w:r>
          </w:p>
        </w:tc>
      </w:tr>
      <w:tr w:rsidR="008A5EBF" w:rsidRPr="00284D89" w14:paraId="14276157" w14:textId="77777777" w:rsidTr="008545A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615D63" w14:textId="77777777" w:rsidR="008A5EBF" w:rsidRPr="00284D89" w:rsidRDefault="008A5EBF" w:rsidP="008545A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284D89">
              <w:rPr>
                <w:rFonts w:ascii="Calibri" w:hAnsi="Calibri"/>
                <w:color w:val="000000"/>
              </w:rPr>
              <w:t>San Giovanni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486A6B" w14:textId="77777777" w:rsidR="008A5EBF" w:rsidRPr="00284D89" w:rsidRDefault="008A5EBF" w:rsidP="008545AA">
            <w:pPr>
              <w:jc w:val="right"/>
              <w:rPr>
                <w:rFonts w:ascii="Calibri" w:hAnsi="Calibri"/>
                <w:color w:val="000000"/>
              </w:rPr>
            </w:pPr>
            <w:r w:rsidRPr="00284D89">
              <w:rPr>
                <w:rFonts w:ascii="Calibri" w:hAnsi="Calibri"/>
                <w:color w:val="000000"/>
              </w:rPr>
              <w:t>35</w:t>
            </w:r>
          </w:p>
        </w:tc>
      </w:tr>
      <w:tr w:rsidR="008A5EBF" w:rsidRPr="00284D89" w14:paraId="77384A07" w14:textId="77777777" w:rsidTr="008545A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CE119C" w14:textId="77777777" w:rsidR="008A5EBF" w:rsidRPr="00284D89" w:rsidRDefault="008A5EBF" w:rsidP="008545A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284D89">
              <w:rPr>
                <w:rFonts w:ascii="Calibri" w:hAnsi="Calibri"/>
                <w:color w:val="000000"/>
              </w:rPr>
              <w:t>Sansepolcro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8660B2" w14:textId="77777777" w:rsidR="008A5EBF" w:rsidRPr="00284D89" w:rsidRDefault="008A5EBF" w:rsidP="008545AA">
            <w:pPr>
              <w:jc w:val="right"/>
              <w:rPr>
                <w:rFonts w:ascii="Calibri" w:hAnsi="Calibri"/>
                <w:color w:val="000000"/>
              </w:rPr>
            </w:pPr>
            <w:r w:rsidRPr="00284D89">
              <w:rPr>
                <w:rFonts w:ascii="Calibri" w:hAnsi="Calibri"/>
                <w:color w:val="000000"/>
              </w:rPr>
              <w:t>31</w:t>
            </w:r>
          </w:p>
        </w:tc>
      </w:tr>
      <w:tr w:rsidR="008A5EBF" w:rsidRPr="00284D89" w14:paraId="5D6DB6CF" w14:textId="77777777" w:rsidTr="008545A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7CE5AE" w14:textId="77777777" w:rsidR="008A5EBF" w:rsidRPr="00284D89" w:rsidRDefault="008A5EBF" w:rsidP="008545A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284D89">
              <w:rPr>
                <w:rFonts w:ascii="Calibri" w:hAnsi="Calibri"/>
                <w:color w:val="000000"/>
              </w:rPr>
              <w:t>Sestino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8416DB" w14:textId="77777777" w:rsidR="008A5EBF" w:rsidRPr="00284D89" w:rsidRDefault="008A5EBF" w:rsidP="008545AA">
            <w:pPr>
              <w:jc w:val="right"/>
              <w:rPr>
                <w:rFonts w:ascii="Calibri" w:hAnsi="Calibri"/>
                <w:color w:val="000000"/>
              </w:rPr>
            </w:pPr>
            <w:r w:rsidRPr="00284D89">
              <w:rPr>
                <w:rFonts w:ascii="Calibri" w:hAnsi="Calibri"/>
                <w:color w:val="000000"/>
              </w:rPr>
              <w:t>1</w:t>
            </w:r>
          </w:p>
        </w:tc>
      </w:tr>
      <w:tr w:rsidR="008A5EBF" w:rsidRPr="00284D89" w14:paraId="0B174EE4" w14:textId="77777777" w:rsidTr="008545A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0B0894" w14:textId="77777777" w:rsidR="008A5EBF" w:rsidRPr="00284D89" w:rsidRDefault="008A5EBF" w:rsidP="008545A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284D89">
              <w:rPr>
                <w:rFonts w:ascii="Calibri" w:hAnsi="Calibri"/>
                <w:color w:val="000000"/>
              </w:rPr>
              <w:t>Subbiano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54E664" w14:textId="77777777" w:rsidR="008A5EBF" w:rsidRPr="00284D89" w:rsidRDefault="008A5EBF" w:rsidP="008545AA">
            <w:pPr>
              <w:jc w:val="right"/>
              <w:rPr>
                <w:rFonts w:ascii="Calibri" w:hAnsi="Calibri"/>
                <w:color w:val="000000"/>
              </w:rPr>
            </w:pPr>
            <w:r w:rsidRPr="00284D89">
              <w:rPr>
                <w:rFonts w:ascii="Calibri" w:hAnsi="Calibri"/>
                <w:color w:val="000000"/>
              </w:rPr>
              <w:t>17</w:t>
            </w:r>
          </w:p>
        </w:tc>
      </w:tr>
      <w:tr w:rsidR="008A5EBF" w:rsidRPr="00284D89" w14:paraId="3EABCEDB" w14:textId="77777777" w:rsidTr="008545A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3A3C06" w14:textId="77777777" w:rsidR="008A5EBF" w:rsidRPr="00284D89" w:rsidRDefault="008A5EBF" w:rsidP="008545A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284D89">
              <w:rPr>
                <w:rFonts w:ascii="Calibri" w:hAnsi="Calibri"/>
                <w:color w:val="000000"/>
              </w:rPr>
              <w:t>Terranuova Bracciolini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D78B1" w14:textId="77777777" w:rsidR="008A5EBF" w:rsidRPr="00284D89" w:rsidRDefault="008A5EBF" w:rsidP="008545AA">
            <w:pPr>
              <w:jc w:val="right"/>
              <w:rPr>
                <w:rFonts w:ascii="Calibri" w:hAnsi="Calibri"/>
                <w:color w:val="000000"/>
              </w:rPr>
            </w:pPr>
            <w:r w:rsidRPr="00284D89">
              <w:rPr>
                <w:rFonts w:ascii="Calibri" w:hAnsi="Calibri"/>
                <w:color w:val="000000"/>
              </w:rPr>
              <w:t>23</w:t>
            </w:r>
          </w:p>
        </w:tc>
      </w:tr>
    </w:tbl>
    <w:p w14:paraId="2E9D22AC" w14:textId="77777777" w:rsidR="008A5EBF" w:rsidRDefault="008A5EBF" w:rsidP="00380A9B">
      <w:pPr>
        <w:pStyle w:val="Predefinito"/>
        <w:rPr>
          <w:rFonts w:ascii="Garamond"/>
          <w:b/>
          <w:sz w:val="22"/>
        </w:rPr>
      </w:pPr>
    </w:p>
    <w:p w14:paraId="2DE22DBF" w14:textId="77777777" w:rsidR="008A5EBF" w:rsidRDefault="008A5EBF" w:rsidP="00380A9B">
      <w:pPr>
        <w:pStyle w:val="Predefinito"/>
        <w:rPr>
          <w:rFonts w:ascii="Garamond"/>
          <w:b/>
          <w:sz w:val="22"/>
        </w:rPr>
      </w:pPr>
    </w:p>
    <w:p w14:paraId="13F2A5FF" w14:textId="5D47FDD8" w:rsidR="00380A9B" w:rsidRPr="005F0BFA" w:rsidRDefault="00B133A9" w:rsidP="00380A9B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persone prese in carico dalla ASL TSE per positivit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 xml:space="preserve"> al COVID nelle rispettive provincie.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85"/>
        <w:gridCol w:w="1936"/>
      </w:tblGrid>
      <w:tr w:rsidR="00380A9B" w14:paraId="5A3F0E22" w14:textId="77777777" w:rsidTr="00B21921">
        <w:trPr>
          <w:trHeight w:val="827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ED6E0EB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7F7F2E" w14:textId="77777777" w:rsidR="00380A9B" w:rsidRDefault="00380A9B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prese in carico</w:t>
            </w:r>
          </w:p>
        </w:tc>
      </w:tr>
      <w:tr w:rsidR="00380A9B" w14:paraId="43C007C8" w14:textId="77777777" w:rsidTr="00B21921">
        <w:trPr>
          <w:trHeight w:val="576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0E0319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999A44" w14:textId="1D3BAB7B" w:rsidR="00380A9B" w:rsidRDefault="001814C1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4</w:t>
            </w:r>
            <w:r w:rsidR="003363E6">
              <w:rPr>
                <w:rFonts w:ascii="Arial Narrow"/>
                <w:sz w:val="22"/>
              </w:rPr>
              <w:t>385</w:t>
            </w:r>
          </w:p>
        </w:tc>
      </w:tr>
      <w:tr w:rsidR="00380A9B" w14:paraId="2DC82A9F" w14:textId="77777777" w:rsidTr="00B21921">
        <w:trPr>
          <w:trHeight w:val="608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F75ED8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4FE607C" w14:textId="153FC399" w:rsidR="00380A9B" w:rsidRDefault="003363E6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4213</w:t>
            </w:r>
          </w:p>
        </w:tc>
      </w:tr>
      <w:tr w:rsidR="00380A9B" w14:paraId="25897BF9" w14:textId="77777777" w:rsidTr="00B21921">
        <w:trPr>
          <w:trHeight w:val="619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317EABA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794E105" w14:textId="3B5439B9" w:rsidR="00380A9B" w:rsidRDefault="003363E6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3224</w:t>
            </w:r>
          </w:p>
        </w:tc>
      </w:tr>
      <w:tr w:rsidR="00380A9B" w14:paraId="02C19BC1" w14:textId="77777777" w:rsidTr="00B21921">
        <w:trPr>
          <w:trHeight w:val="613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665BC60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7F87C34" w14:textId="2978F3C6" w:rsidR="00380A9B" w:rsidRDefault="00842A82" w:rsidP="00B21921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11</w:t>
            </w:r>
            <w:r w:rsidR="003363E6">
              <w:rPr>
                <w:rFonts w:ascii="Arial Narrow"/>
                <w:b/>
                <w:sz w:val="22"/>
              </w:rPr>
              <w:t>822</w:t>
            </w:r>
          </w:p>
        </w:tc>
      </w:tr>
    </w:tbl>
    <w:p w14:paraId="2F4ED767" w14:textId="3ECE0F9F" w:rsidR="001814C1" w:rsidRDefault="001814C1" w:rsidP="00F75127">
      <w:pPr>
        <w:pStyle w:val="Predefinito"/>
        <w:rPr>
          <w:rFonts w:ascii="Garamond"/>
          <w:b/>
          <w:sz w:val="22"/>
        </w:rPr>
      </w:pPr>
    </w:p>
    <w:p w14:paraId="023A2F11" w14:textId="4A17968B" w:rsidR="001814C1" w:rsidRDefault="001814C1" w:rsidP="00F75127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 xml:space="preserve"> </w:t>
      </w:r>
    </w:p>
    <w:p w14:paraId="7785ACAF" w14:textId="77777777" w:rsidR="001814C1" w:rsidRDefault="001814C1" w:rsidP="00F75127">
      <w:pPr>
        <w:pStyle w:val="Predefinito"/>
        <w:rPr>
          <w:rFonts w:ascii="Garamond"/>
          <w:b/>
          <w:sz w:val="22"/>
        </w:rPr>
      </w:pPr>
    </w:p>
    <w:p w14:paraId="5034BC99" w14:textId="5DA7BB6D" w:rsidR="00F75127" w:rsidRPr="00BA4C41" w:rsidRDefault="00B133A9" w:rsidP="00F75127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 xml:space="preserve">Numero di persone classificate come </w:t>
      </w:r>
      <w:r>
        <w:rPr>
          <w:rFonts w:ascii="Garamond"/>
          <w:b/>
          <w:sz w:val="22"/>
        </w:rPr>
        <w:t>“</w:t>
      </w:r>
      <w:r>
        <w:rPr>
          <w:rFonts w:ascii="Garamond"/>
          <w:b/>
          <w:sz w:val="22"/>
        </w:rPr>
        <w:t>contatti stretti</w:t>
      </w:r>
      <w:r>
        <w:rPr>
          <w:rFonts w:ascii="Garamond"/>
          <w:b/>
          <w:sz w:val="22"/>
        </w:rPr>
        <w:t>”</w:t>
      </w:r>
      <w:r>
        <w:rPr>
          <w:rFonts w:ascii="Garamond"/>
          <w:b/>
          <w:sz w:val="22"/>
        </w:rPr>
        <w:t xml:space="preserve">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4"/>
        <w:gridCol w:w="2290"/>
      </w:tblGrid>
      <w:tr w:rsidR="00F75127" w14:paraId="702AE3A8" w14:textId="77777777" w:rsidTr="00B21921">
        <w:trPr>
          <w:trHeight w:val="498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23427BB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Provincia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5E4E4DB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Numero di Persone prese in carico</w:t>
            </w:r>
          </w:p>
          <w:p w14:paraId="692CA10A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</w:p>
        </w:tc>
      </w:tr>
      <w:tr w:rsidR="00F75127" w14:paraId="34C9D765" w14:textId="77777777" w:rsidTr="00B21921">
        <w:trPr>
          <w:trHeight w:val="432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6C9ADE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Arezzo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97E13C9" w14:textId="7061A6A1" w:rsidR="00F75127" w:rsidRDefault="00623E64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10</w:t>
            </w:r>
            <w:r w:rsidR="003363E6">
              <w:rPr>
                <w:rFonts w:ascii="Garamond"/>
                <w:sz w:val="22"/>
              </w:rPr>
              <w:t>27</w:t>
            </w:r>
          </w:p>
        </w:tc>
      </w:tr>
      <w:tr w:rsidR="00F75127" w14:paraId="72A713FB" w14:textId="77777777" w:rsidTr="00B21921">
        <w:trPr>
          <w:trHeight w:val="456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E58FB35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Siena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6A9FEF6" w14:textId="4A9ACE4D" w:rsidR="00F75127" w:rsidRDefault="00F75127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</w:t>
            </w:r>
            <w:r w:rsidR="003363E6">
              <w:rPr>
                <w:rFonts w:ascii="Garamond"/>
                <w:sz w:val="22"/>
              </w:rPr>
              <w:t>335</w:t>
            </w:r>
          </w:p>
        </w:tc>
      </w:tr>
      <w:tr w:rsidR="00F75127" w14:paraId="10D91D0A" w14:textId="77777777" w:rsidTr="00B21921">
        <w:trPr>
          <w:trHeight w:val="464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EB684B0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Grosseto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B0D1B33" w14:textId="74F48537" w:rsidR="00F75127" w:rsidRDefault="003363E6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351</w:t>
            </w:r>
          </w:p>
        </w:tc>
      </w:tr>
      <w:tr w:rsidR="00F75127" w14:paraId="4C111BA7" w14:textId="77777777" w:rsidTr="00B21921">
        <w:trPr>
          <w:trHeight w:val="460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43BD43C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b/>
                <w:sz w:val="22"/>
              </w:rPr>
              <w:t>Totale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649E634" w14:textId="61557F41" w:rsidR="00F75127" w:rsidRDefault="007F11F2" w:rsidP="00B21921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2713</w:t>
            </w:r>
          </w:p>
        </w:tc>
      </w:tr>
    </w:tbl>
    <w:p w14:paraId="2A25050D" w14:textId="77777777" w:rsidR="00623E64" w:rsidRDefault="000C161F" w:rsidP="00623E64">
      <w:pPr>
        <w:pStyle w:val="Standard"/>
      </w:pPr>
      <w:r>
        <w:t xml:space="preserve"> </w:t>
      </w:r>
    </w:p>
    <w:p w14:paraId="4AE3A7A8" w14:textId="1400BA8F" w:rsidR="003363E6" w:rsidRDefault="00623E64" w:rsidP="003363E6">
      <w:pPr>
        <w:pStyle w:val="Standard"/>
      </w:pPr>
      <w:r>
        <w:t xml:space="preserve"> </w:t>
      </w:r>
      <w:r w:rsidR="003363E6">
        <w:t xml:space="preserve"> </w:t>
      </w:r>
    </w:p>
    <w:p w14:paraId="1AA3B6F8" w14:textId="77777777" w:rsidR="003363E6" w:rsidRDefault="003363E6" w:rsidP="003363E6">
      <w:pPr>
        <w:pStyle w:val="Standard"/>
      </w:pPr>
    </w:p>
    <w:p w14:paraId="2A936018" w14:textId="15AF00E4" w:rsidR="006A4593" w:rsidRDefault="006A4593" w:rsidP="006A4593">
      <w:pPr>
        <w:pStyle w:val="Standard"/>
      </w:pPr>
    </w:p>
    <w:p w14:paraId="72DA4538" w14:textId="77777777" w:rsidR="006A4593" w:rsidRDefault="006A4593" w:rsidP="006A4593">
      <w:pPr>
        <w:pStyle w:val="Standard"/>
      </w:pPr>
    </w:p>
    <w:tbl>
      <w:tblPr>
        <w:tblW w:w="0" w:type="auto"/>
        <w:tblInd w:w="-3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20"/>
        <w:gridCol w:w="1759"/>
        <w:gridCol w:w="4230"/>
      </w:tblGrid>
      <w:tr w:rsidR="006A4593" w14:paraId="73209057" w14:textId="77777777" w:rsidTr="009C1D6A">
        <w:trPr>
          <w:trHeight w:val="521"/>
        </w:trPr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9E60A4" w14:textId="77777777" w:rsidR="006A4593" w:rsidRDefault="006A4593" w:rsidP="009C1D6A">
            <w:pPr>
              <w:pStyle w:val="TableContents"/>
              <w:snapToGrid w:val="0"/>
              <w:spacing w:line="256" w:lineRule="auto"/>
            </w:pPr>
          </w:p>
          <w:p w14:paraId="68EE519C" w14:textId="77777777" w:rsidR="006A4593" w:rsidRDefault="006A4593" w:rsidP="009C1D6A">
            <w:pPr>
              <w:pStyle w:val="TableContents"/>
              <w:spacing w:line="256" w:lineRule="auto"/>
            </w:pPr>
            <w:r>
              <w:t>Persone Decedute</w:t>
            </w:r>
          </w:p>
          <w:p w14:paraId="19BDCC4E" w14:textId="77777777" w:rsidR="006A4593" w:rsidRDefault="006A4593" w:rsidP="009C1D6A">
            <w:pPr>
              <w:pStyle w:val="TableContents"/>
              <w:spacing w:line="256" w:lineRule="auto"/>
            </w:pPr>
          </w:p>
          <w:p w14:paraId="21537EC4" w14:textId="77777777" w:rsidR="006A4593" w:rsidRDefault="006A4593" w:rsidP="009C1D6A">
            <w:pPr>
              <w:pStyle w:val="TableContents"/>
              <w:spacing w:line="256" w:lineRule="auto"/>
            </w:pPr>
          </w:p>
          <w:p w14:paraId="1B32E20C" w14:textId="77777777" w:rsidR="006A4593" w:rsidRDefault="006A4593" w:rsidP="009C1D6A">
            <w:pPr>
              <w:pStyle w:val="TableContents"/>
              <w:spacing w:line="256" w:lineRule="auto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16ACB8" w14:textId="77777777" w:rsidR="006A4593" w:rsidRDefault="006A4593" w:rsidP="009C1D6A">
            <w:pPr>
              <w:pStyle w:val="TableContents"/>
              <w:spacing w:line="256" w:lineRule="auto"/>
              <w:ind w:left="91"/>
            </w:pPr>
            <w:r>
              <w:t xml:space="preserve">Ospedale San Donato Arezzo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1BEEA0B4" w14:textId="77777777" w:rsidR="007E74FD" w:rsidRDefault="000C1C01" w:rsidP="009C1D6A">
            <w:pPr>
              <w:spacing w:after="0" w:line="240" w:lineRule="auto"/>
              <w:jc w:val="center"/>
            </w:pPr>
            <w:r>
              <w:t>1 uomo di 69 anni</w:t>
            </w:r>
          </w:p>
          <w:p w14:paraId="1F5C4A4D" w14:textId="77777777" w:rsidR="000C1C01" w:rsidRDefault="000C1C01" w:rsidP="009C1D6A">
            <w:pPr>
              <w:spacing w:after="0" w:line="240" w:lineRule="auto"/>
              <w:jc w:val="center"/>
            </w:pPr>
            <w:r>
              <w:t>(paziente vaccinato che presentava gravi patolo</w:t>
            </w:r>
            <w:r w:rsidR="0043374D">
              <w:t>gie pregresse)</w:t>
            </w:r>
          </w:p>
          <w:p w14:paraId="22ECD7D3" w14:textId="2764EC56" w:rsidR="0043374D" w:rsidRDefault="0043374D" w:rsidP="009C1D6A">
            <w:pPr>
              <w:spacing w:after="0" w:line="240" w:lineRule="auto"/>
              <w:jc w:val="center"/>
            </w:pPr>
            <w:r>
              <w:t xml:space="preserve">Deceduto il 16 marzo 2022 </w:t>
            </w:r>
          </w:p>
        </w:tc>
      </w:tr>
      <w:tr w:rsidR="006A4593" w14:paraId="63D433DC" w14:textId="77777777" w:rsidTr="009C1D6A">
        <w:trPr>
          <w:trHeight w:val="670"/>
        </w:trPr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4E5FE1" w14:textId="77777777" w:rsidR="006A4593" w:rsidRDefault="006A4593" w:rsidP="009C1D6A">
            <w:pPr>
              <w:spacing w:after="0"/>
              <w:rPr>
                <w:rFonts w:ascii="Times New Roman" w:eastAsia="Times New Roman" w:hAnsi="Lucida Sans Unicode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C10166" w14:textId="77777777" w:rsidR="006A4593" w:rsidRDefault="006A4593" w:rsidP="009C1D6A">
            <w:pPr>
              <w:pStyle w:val="TableContents"/>
              <w:spacing w:line="256" w:lineRule="auto"/>
              <w:ind w:left="91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 xml:space="preserve">Ospedale </w:t>
            </w:r>
            <w:proofErr w:type="gramStart"/>
            <w:r>
              <w:rPr>
                <w:rFonts w:hAnsi="Times New Roman"/>
                <w:sz w:val="22"/>
                <w:szCs w:val="22"/>
              </w:rPr>
              <w:t>Misericordia  Grosseto</w:t>
            </w:r>
            <w:proofErr w:type="gramEnd"/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D5A6A2B" w14:textId="524751B9" w:rsidR="002C4302" w:rsidRDefault="00202FD9" w:rsidP="00623E64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1 donna di 76 anni </w:t>
            </w:r>
          </w:p>
          <w:p w14:paraId="15171960" w14:textId="1D2642DD" w:rsidR="00202FD9" w:rsidRDefault="00202FD9" w:rsidP="00623E64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(paziente vaccinata con</w:t>
            </w:r>
            <w:r w:rsidR="00DB0240">
              <w:rPr>
                <w:rFonts w:ascii="Arial Narrow" w:hAnsi="Arial Narrow" w:cs="Times New Roman"/>
              </w:rPr>
              <w:t xml:space="preserve"> gravi patologie pregresse) </w:t>
            </w:r>
            <w:r w:rsidR="005D7519">
              <w:rPr>
                <w:rFonts w:ascii="Arial Narrow" w:hAnsi="Arial Narrow" w:cs="Times New Roman"/>
              </w:rPr>
              <w:t>D</w:t>
            </w:r>
            <w:r w:rsidR="00DB0240">
              <w:rPr>
                <w:rFonts w:ascii="Arial Narrow" w:hAnsi="Arial Narrow" w:cs="Times New Roman"/>
              </w:rPr>
              <w:t>eceduta il 15 marzo 2022</w:t>
            </w:r>
          </w:p>
          <w:p w14:paraId="2CC0E2E4" w14:textId="1D3AF3AB" w:rsidR="00DB0240" w:rsidRDefault="00DB0240" w:rsidP="00623E64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donna d</w:t>
            </w:r>
            <w:r w:rsidR="001A207B">
              <w:rPr>
                <w:rFonts w:ascii="Arial Narrow" w:hAnsi="Arial Narrow" w:cs="Times New Roman"/>
              </w:rPr>
              <w:t xml:space="preserve">i 84 anni </w:t>
            </w:r>
          </w:p>
          <w:p w14:paraId="79A2AD1A" w14:textId="6B8417AA" w:rsidR="001A207B" w:rsidRDefault="001A207B" w:rsidP="00623E64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(paziente vaccinata con gravi patologie pregresse)</w:t>
            </w:r>
          </w:p>
          <w:p w14:paraId="458CB44B" w14:textId="4D5DCFD7" w:rsidR="001A207B" w:rsidRDefault="005D7519" w:rsidP="00623E64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Deceduta il 16 marzo 2022 </w:t>
            </w:r>
          </w:p>
          <w:p w14:paraId="38E928EF" w14:textId="77777777" w:rsidR="006A4593" w:rsidRDefault="006A4593" w:rsidP="009C1D6A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</w:tbl>
    <w:p w14:paraId="5ED6735C" w14:textId="77777777" w:rsidR="006A4593" w:rsidRDefault="006A4593" w:rsidP="006A4593">
      <w:pPr>
        <w:pStyle w:val="Standard"/>
        <w:rPr>
          <w:rFonts w:hAnsi="Times New Roman"/>
          <w:sz w:val="22"/>
          <w:szCs w:val="22"/>
        </w:rPr>
      </w:pPr>
    </w:p>
    <w:p w14:paraId="64147499" w14:textId="77777777" w:rsidR="006A4593" w:rsidRDefault="006A4593" w:rsidP="006A4593">
      <w:pPr>
        <w:pStyle w:val="Standard"/>
      </w:pPr>
    </w:p>
    <w:p w14:paraId="2EF9B383" w14:textId="78545996" w:rsidR="00351EA0" w:rsidRDefault="00351EA0" w:rsidP="00DB42BD">
      <w:pPr>
        <w:pStyle w:val="Standard"/>
      </w:pPr>
    </w:p>
    <w:sectPr w:rsidR="00351EA0">
      <w:type w:val="continuous"/>
      <w:pgSz w:w="11906" w:h="16838"/>
      <w:pgMar w:top="476" w:right="1134" w:bottom="565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A9"/>
    <w:rsid w:val="0000374B"/>
    <w:rsid w:val="00007F46"/>
    <w:rsid w:val="000100CF"/>
    <w:rsid w:val="00010684"/>
    <w:rsid w:val="00011C7A"/>
    <w:rsid w:val="000122E9"/>
    <w:rsid w:val="00012BFB"/>
    <w:rsid w:val="000142B1"/>
    <w:rsid w:val="00020188"/>
    <w:rsid w:val="0002145D"/>
    <w:rsid w:val="0002631C"/>
    <w:rsid w:val="00026FB9"/>
    <w:rsid w:val="000325DC"/>
    <w:rsid w:val="00035D5E"/>
    <w:rsid w:val="00041485"/>
    <w:rsid w:val="00041555"/>
    <w:rsid w:val="000424CC"/>
    <w:rsid w:val="00044C9A"/>
    <w:rsid w:val="00044EF1"/>
    <w:rsid w:val="00050076"/>
    <w:rsid w:val="000512AC"/>
    <w:rsid w:val="00052588"/>
    <w:rsid w:val="0006261C"/>
    <w:rsid w:val="00064EB9"/>
    <w:rsid w:val="00066CAE"/>
    <w:rsid w:val="00070ED0"/>
    <w:rsid w:val="00073AD3"/>
    <w:rsid w:val="00075AC4"/>
    <w:rsid w:val="000774D8"/>
    <w:rsid w:val="00080CFA"/>
    <w:rsid w:val="0008198F"/>
    <w:rsid w:val="00081A81"/>
    <w:rsid w:val="00085AFD"/>
    <w:rsid w:val="00085C75"/>
    <w:rsid w:val="00085E62"/>
    <w:rsid w:val="00091961"/>
    <w:rsid w:val="000919BE"/>
    <w:rsid w:val="000939EE"/>
    <w:rsid w:val="000A15D1"/>
    <w:rsid w:val="000A3368"/>
    <w:rsid w:val="000A4368"/>
    <w:rsid w:val="000A588D"/>
    <w:rsid w:val="000B0982"/>
    <w:rsid w:val="000B2D35"/>
    <w:rsid w:val="000B6B92"/>
    <w:rsid w:val="000B7031"/>
    <w:rsid w:val="000C1510"/>
    <w:rsid w:val="000C161F"/>
    <w:rsid w:val="000C1C01"/>
    <w:rsid w:val="000C6039"/>
    <w:rsid w:val="000C69DF"/>
    <w:rsid w:val="000D056F"/>
    <w:rsid w:val="000D149C"/>
    <w:rsid w:val="000D28DC"/>
    <w:rsid w:val="000D705F"/>
    <w:rsid w:val="000D7809"/>
    <w:rsid w:val="000E09B8"/>
    <w:rsid w:val="000E37B1"/>
    <w:rsid w:val="000E429A"/>
    <w:rsid w:val="000E7548"/>
    <w:rsid w:val="000F1C79"/>
    <w:rsid w:val="000F24CD"/>
    <w:rsid w:val="000F4371"/>
    <w:rsid w:val="000F6A4D"/>
    <w:rsid w:val="000F6C77"/>
    <w:rsid w:val="000F7F21"/>
    <w:rsid w:val="001009F3"/>
    <w:rsid w:val="00101A0D"/>
    <w:rsid w:val="001029E2"/>
    <w:rsid w:val="001032E1"/>
    <w:rsid w:val="00105929"/>
    <w:rsid w:val="0010761E"/>
    <w:rsid w:val="001110E5"/>
    <w:rsid w:val="00113D51"/>
    <w:rsid w:val="00115D6F"/>
    <w:rsid w:val="0012104D"/>
    <w:rsid w:val="0012116C"/>
    <w:rsid w:val="00122974"/>
    <w:rsid w:val="001305AC"/>
    <w:rsid w:val="00132220"/>
    <w:rsid w:val="0013503D"/>
    <w:rsid w:val="00141E22"/>
    <w:rsid w:val="00142B5A"/>
    <w:rsid w:val="00146527"/>
    <w:rsid w:val="001469DF"/>
    <w:rsid w:val="001479A1"/>
    <w:rsid w:val="00150680"/>
    <w:rsid w:val="0015227F"/>
    <w:rsid w:val="00154D98"/>
    <w:rsid w:val="001568A5"/>
    <w:rsid w:val="00162CCE"/>
    <w:rsid w:val="00163824"/>
    <w:rsid w:val="00164D4D"/>
    <w:rsid w:val="001661CF"/>
    <w:rsid w:val="0017142C"/>
    <w:rsid w:val="00173F11"/>
    <w:rsid w:val="001757F2"/>
    <w:rsid w:val="001814C1"/>
    <w:rsid w:val="0018153B"/>
    <w:rsid w:val="00182E73"/>
    <w:rsid w:val="001831A1"/>
    <w:rsid w:val="0018510B"/>
    <w:rsid w:val="00190491"/>
    <w:rsid w:val="00191435"/>
    <w:rsid w:val="0019639A"/>
    <w:rsid w:val="00197E64"/>
    <w:rsid w:val="001A1E2C"/>
    <w:rsid w:val="001A207B"/>
    <w:rsid w:val="001A69A4"/>
    <w:rsid w:val="001B178A"/>
    <w:rsid w:val="001B1D33"/>
    <w:rsid w:val="001B32E2"/>
    <w:rsid w:val="001B4F4A"/>
    <w:rsid w:val="001C0A84"/>
    <w:rsid w:val="001C4370"/>
    <w:rsid w:val="001D0CF6"/>
    <w:rsid w:val="001E0B87"/>
    <w:rsid w:val="001E18FA"/>
    <w:rsid w:val="001E1E81"/>
    <w:rsid w:val="001E28C7"/>
    <w:rsid w:val="001E3732"/>
    <w:rsid w:val="001E7CF0"/>
    <w:rsid w:val="00202FD9"/>
    <w:rsid w:val="0020658A"/>
    <w:rsid w:val="002068D9"/>
    <w:rsid w:val="00207888"/>
    <w:rsid w:val="00213C35"/>
    <w:rsid w:val="00214143"/>
    <w:rsid w:val="0021424A"/>
    <w:rsid w:val="00220B0F"/>
    <w:rsid w:val="00222042"/>
    <w:rsid w:val="002222AB"/>
    <w:rsid w:val="00222D4C"/>
    <w:rsid w:val="00223042"/>
    <w:rsid w:val="00223E76"/>
    <w:rsid w:val="00230A87"/>
    <w:rsid w:val="00233FCB"/>
    <w:rsid w:val="00235EA5"/>
    <w:rsid w:val="0024039A"/>
    <w:rsid w:val="00245856"/>
    <w:rsid w:val="0025435D"/>
    <w:rsid w:val="00254883"/>
    <w:rsid w:val="00257E1D"/>
    <w:rsid w:val="00260068"/>
    <w:rsid w:val="0026035B"/>
    <w:rsid w:val="00261FB1"/>
    <w:rsid w:val="002626FB"/>
    <w:rsid w:val="0026501D"/>
    <w:rsid w:val="00270436"/>
    <w:rsid w:val="00274828"/>
    <w:rsid w:val="00276A5A"/>
    <w:rsid w:val="0027722D"/>
    <w:rsid w:val="00281484"/>
    <w:rsid w:val="002854D5"/>
    <w:rsid w:val="00286DA5"/>
    <w:rsid w:val="00290965"/>
    <w:rsid w:val="00293BF4"/>
    <w:rsid w:val="00295ABF"/>
    <w:rsid w:val="002A003F"/>
    <w:rsid w:val="002A0400"/>
    <w:rsid w:val="002A57EE"/>
    <w:rsid w:val="002A739E"/>
    <w:rsid w:val="002A7ACF"/>
    <w:rsid w:val="002B0633"/>
    <w:rsid w:val="002C2A52"/>
    <w:rsid w:val="002C3ED3"/>
    <w:rsid w:val="002C4302"/>
    <w:rsid w:val="002C5587"/>
    <w:rsid w:val="002C7052"/>
    <w:rsid w:val="002D0B33"/>
    <w:rsid w:val="002D2BDD"/>
    <w:rsid w:val="002D34CA"/>
    <w:rsid w:val="002D601E"/>
    <w:rsid w:val="002D6FD3"/>
    <w:rsid w:val="002E1CE4"/>
    <w:rsid w:val="002E3F72"/>
    <w:rsid w:val="002E4030"/>
    <w:rsid w:val="002E70B1"/>
    <w:rsid w:val="002E7E15"/>
    <w:rsid w:val="002F2564"/>
    <w:rsid w:val="002F3D57"/>
    <w:rsid w:val="002F53CF"/>
    <w:rsid w:val="002F5859"/>
    <w:rsid w:val="002F67F1"/>
    <w:rsid w:val="003044DB"/>
    <w:rsid w:val="00306E79"/>
    <w:rsid w:val="00310003"/>
    <w:rsid w:val="0031684A"/>
    <w:rsid w:val="003276E4"/>
    <w:rsid w:val="00330A62"/>
    <w:rsid w:val="0033309E"/>
    <w:rsid w:val="00335622"/>
    <w:rsid w:val="003363E6"/>
    <w:rsid w:val="00341706"/>
    <w:rsid w:val="0034264C"/>
    <w:rsid w:val="00351EA0"/>
    <w:rsid w:val="00352616"/>
    <w:rsid w:val="003577E3"/>
    <w:rsid w:val="003639ED"/>
    <w:rsid w:val="00365FEB"/>
    <w:rsid w:val="00371D12"/>
    <w:rsid w:val="0037213E"/>
    <w:rsid w:val="003777A0"/>
    <w:rsid w:val="00380922"/>
    <w:rsid w:val="00380A9B"/>
    <w:rsid w:val="00381594"/>
    <w:rsid w:val="00381839"/>
    <w:rsid w:val="00384A1C"/>
    <w:rsid w:val="00385869"/>
    <w:rsid w:val="00387351"/>
    <w:rsid w:val="003A3FA1"/>
    <w:rsid w:val="003A6C2F"/>
    <w:rsid w:val="003A6E19"/>
    <w:rsid w:val="003A7525"/>
    <w:rsid w:val="003B29C6"/>
    <w:rsid w:val="003B2BE8"/>
    <w:rsid w:val="003B4233"/>
    <w:rsid w:val="003B4A92"/>
    <w:rsid w:val="003B5079"/>
    <w:rsid w:val="003B5FE0"/>
    <w:rsid w:val="003B6411"/>
    <w:rsid w:val="003C0040"/>
    <w:rsid w:val="003D2A0E"/>
    <w:rsid w:val="003D34D6"/>
    <w:rsid w:val="003E15B0"/>
    <w:rsid w:val="003F1432"/>
    <w:rsid w:val="004035DD"/>
    <w:rsid w:val="00405D04"/>
    <w:rsid w:val="0041067F"/>
    <w:rsid w:val="004114BC"/>
    <w:rsid w:val="00415EF0"/>
    <w:rsid w:val="00416D34"/>
    <w:rsid w:val="004207BD"/>
    <w:rsid w:val="00423325"/>
    <w:rsid w:val="00423456"/>
    <w:rsid w:val="00423899"/>
    <w:rsid w:val="0042480B"/>
    <w:rsid w:val="0042532A"/>
    <w:rsid w:val="0043374D"/>
    <w:rsid w:val="004401D2"/>
    <w:rsid w:val="004404C4"/>
    <w:rsid w:val="0044189D"/>
    <w:rsid w:val="0044190B"/>
    <w:rsid w:val="00442952"/>
    <w:rsid w:val="00443321"/>
    <w:rsid w:val="00446696"/>
    <w:rsid w:val="004537A0"/>
    <w:rsid w:val="00454925"/>
    <w:rsid w:val="00456D16"/>
    <w:rsid w:val="0045761A"/>
    <w:rsid w:val="0046411E"/>
    <w:rsid w:val="004670D5"/>
    <w:rsid w:val="00470E65"/>
    <w:rsid w:val="004760D8"/>
    <w:rsid w:val="004772B0"/>
    <w:rsid w:val="004865D6"/>
    <w:rsid w:val="00495C82"/>
    <w:rsid w:val="004A0A3E"/>
    <w:rsid w:val="004A30C2"/>
    <w:rsid w:val="004A5E4A"/>
    <w:rsid w:val="004A795E"/>
    <w:rsid w:val="004B0990"/>
    <w:rsid w:val="004B38B3"/>
    <w:rsid w:val="004B4DBA"/>
    <w:rsid w:val="004B6FE0"/>
    <w:rsid w:val="004B7A32"/>
    <w:rsid w:val="004C7029"/>
    <w:rsid w:val="004D1F26"/>
    <w:rsid w:val="004E2A74"/>
    <w:rsid w:val="004E3442"/>
    <w:rsid w:val="004F212D"/>
    <w:rsid w:val="004F2D81"/>
    <w:rsid w:val="004F4136"/>
    <w:rsid w:val="00500D44"/>
    <w:rsid w:val="0050153A"/>
    <w:rsid w:val="005026E2"/>
    <w:rsid w:val="0050645A"/>
    <w:rsid w:val="00506DFC"/>
    <w:rsid w:val="00507913"/>
    <w:rsid w:val="00512CCB"/>
    <w:rsid w:val="005173FE"/>
    <w:rsid w:val="005205B0"/>
    <w:rsid w:val="005229D3"/>
    <w:rsid w:val="00523302"/>
    <w:rsid w:val="005264C1"/>
    <w:rsid w:val="00526B73"/>
    <w:rsid w:val="00533E4D"/>
    <w:rsid w:val="005340C3"/>
    <w:rsid w:val="0053425E"/>
    <w:rsid w:val="00535623"/>
    <w:rsid w:val="00535708"/>
    <w:rsid w:val="00537156"/>
    <w:rsid w:val="00537518"/>
    <w:rsid w:val="00537EF8"/>
    <w:rsid w:val="00541937"/>
    <w:rsid w:val="00542AA8"/>
    <w:rsid w:val="0054395A"/>
    <w:rsid w:val="00545200"/>
    <w:rsid w:val="005547CC"/>
    <w:rsid w:val="00560C39"/>
    <w:rsid w:val="00562941"/>
    <w:rsid w:val="005679E9"/>
    <w:rsid w:val="0057199B"/>
    <w:rsid w:val="00574949"/>
    <w:rsid w:val="005833E3"/>
    <w:rsid w:val="00585539"/>
    <w:rsid w:val="0059077F"/>
    <w:rsid w:val="005907C0"/>
    <w:rsid w:val="00594137"/>
    <w:rsid w:val="005A1251"/>
    <w:rsid w:val="005B73E5"/>
    <w:rsid w:val="005C4AC5"/>
    <w:rsid w:val="005C683C"/>
    <w:rsid w:val="005D0947"/>
    <w:rsid w:val="005D0CC4"/>
    <w:rsid w:val="005D2718"/>
    <w:rsid w:val="005D36FD"/>
    <w:rsid w:val="005D43A0"/>
    <w:rsid w:val="005D7519"/>
    <w:rsid w:val="005D7556"/>
    <w:rsid w:val="005E0C86"/>
    <w:rsid w:val="005E2424"/>
    <w:rsid w:val="005E3ED3"/>
    <w:rsid w:val="005E41D5"/>
    <w:rsid w:val="005E5A36"/>
    <w:rsid w:val="005E7CC1"/>
    <w:rsid w:val="005F0BFA"/>
    <w:rsid w:val="00602CDD"/>
    <w:rsid w:val="00604621"/>
    <w:rsid w:val="00605ACC"/>
    <w:rsid w:val="006070EE"/>
    <w:rsid w:val="0061013F"/>
    <w:rsid w:val="00613AC5"/>
    <w:rsid w:val="006149AC"/>
    <w:rsid w:val="00614BA0"/>
    <w:rsid w:val="006206CA"/>
    <w:rsid w:val="00623E64"/>
    <w:rsid w:val="006259ED"/>
    <w:rsid w:val="00626728"/>
    <w:rsid w:val="00627D29"/>
    <w:rsid w:val="00651D94"/>
    <w:rsid w:val="00655872"/>
    <w:rsid w:val="006610D3"/>
    <w:rsid w:val="00665A1D"/>
    <w:rsid w:val="0067408C"/>
    <w:rsid w:val="0067725F"/>
    <w:rsid w:val="0068102D"/>
    <w:rsid w:val="00683767"/>
    <w:rsid w:val="00684208"/>
    <w:rsid w:val="006859C3"/>
    <w:rsid w:val="006868F1"/>
    <w:rsid w:val="0068690A"/>
    <w:rsid w:val="00686BD2"/>
    <w:rsid w:val="0069573D"/>
    <w:rsid w:val="006A064D"/>
    <w:rsid w:val="006A1BCE"/>
    <w:rsid w:val="006A3703"/>
    <w:rsid w:val="006A4593"/>
    <w:rsid w:val="006B530F"/>
    <w:rsid w:val="006B66D6"/>
    <w:rsid w:val="006C5823"/>
    <w:rsid w:val="006C7CAA"/>
    <w:rsid w:val="006D4528"/>
    <w:rsid w:val="006E24A3"/>
    <w:rsid w:val="006E5A00"/>
    <w:rsid w:val="006F11A0"/>
    <w:rsid w:val="006F22E1"/>
    <w:rsid w:val="006F48B0"/>
    <w:rsid w:val="00700551"/>
    <w:rsid w:val="00700C3B"/>
    <w:rsid w:val="007066F3"/>
    <w:rsid w:val="007074A0"/>
    <w:rsid w:val="0071311F"/>
    <w:rsid w:val="00720899"/>
    <w:rsid w:val="00721A33"/>
    <w:rsid w:val="00722AEF"/>
    <w:rsid w:val="00740EED"/>
    <w:rsid w:val="00741879"/>
    <w:rsid w:val="00743D65"/>
    <w:rsid w:val="00746791"/>
    <w:rsid w:val="007500DD"/>
    <w:rsid w:val="00754885"/>
    <w:rsid w:val="007635BA"/>
    <w:rsid w:val="00763D94"/>
    <w:rsid w:val="00767C67"/>
    <w:rsid w:val="00770123"/>
    <w:rsid w:val="00771809"/>
    <w:rsid w:val="00771D31"/>
    <w:rsid w:val="00772483"/>
    <w:rsid w:val="0077639B"/>
    <w:rsid w:val="0078114E"/>
    <w:rsid w:val="00783501"/>
    <w:rsid w:val="0078391F"/>
    <w:rsid w:val="00787872"/>
    <w:rsid w:val="0079175B"/>
    <w:rsid w:val="00792761"/>
    <w:rsid w:val="00795F78"/>
    <w:rsid w:val="0079658E"/>
    <w:rsid w:val="00797AB9"/>
    <w:rsid w:val="007A096C"/>
    <w:rsid w:val="007B0254"/>
    <w:rsid w:val="007B106E"/>
    <w:rsid w:val="007B281F"/>
    <w:rsid w:val="007B469C"/>
    <w:rsid w:val="007D0754"/>
    <w:rsid w:val="007D07C3"/>
    <w:rsid w:val="007D1350"/>
    <w:rsid w:val="007D61AB"/>
    <w:rsid w:val="007E13D4"/>
    <w:rsid w:val="007E1747"/>
    <w:rsid w:val="007E4B15"/>
    <w:rsid w:val="007E6975"/>
    <w:rsid w:val="007E74FD"/>
    <w:rsid w:val="007F09CC"/>
    <w:rsid w:val="007F11F2"/>
    <w:rsid w:val="007F6185"/>
    <w:rsid w:val="007F6483"/>
    <w:rsid w:val="00803433"/>
    <w:rsid w:val="00807340"/>
    <w:rsid w:val="00812AA6"/>
    <w:rsid w:val="00816DCD"/>
    <w:rsid w:val="008242CE"/>
    <w:rsid w:val="00825908"/>
    <w:rsid w:val="008265E4"/>
    <w:rsid w:val="0083245F"/>
    <w:rsid w:val="008329DD"/>
    <w:rsid w:val="00832E85"/>
    <w:rsid w:val="008368B3"/>
    <w:rsid w:val="00842A82"/>
    <w:rsid w:val="00860CAA"/>
    <w:rsid w:val="0086136E"/>
    <w:rsid w:val="00862A49"/>
    <w:rsid w:val="00862F03"/>
    <w:rsid w:val="00865E0C"/>
    <w:rsid w:val="008660A5"/>
    <w:rsid w:val="00870821"/>
    <w:rsid w:val="008742C7"/>
    <w:rsid w:val="008776C4"/>
    <w:rsid w:val="00877D8D"/>
    <w:rsid w:val="00883468"/>
    <w:rsid w:val="008842A7"/>
    <w:rsid w:val="00885B6C"/>
    <w:rsid w:val="008872D3"/>
    <w:rsid w:val="0089023C"/>
    <w:rsid w:val="008946FD"/>
    <w:rsid w:val="008A5EBF"/>
    <w:rsid w:val="008A6A90"/>
    <w:rsid w:val="008A7568"/>
    <w:rsid w:val="008B07F5"/>
    <w:rsid w:val="008B110F"/>
    <w:rsid w:val="008B2176"/>
    <w:rsid w:val="008B27B0"/>
    <w:rsid w:val="008B3DD5"/>
    <w:rsid w:val="008B444E"/>
    <w:rsid w:val="008B47F6"/>
    <w:rsid w:val="008B64A9"/>
    <w:rsid w:val="008B6D3A"/>
    <w:rsid w:val="008C0585"/>
    <w:rsid w:val="008D222D"/>
    <w:rsid w:val="008D38C2"/>
    <w:rsid w:val="008D3EF8"/>
    <w:rsid w:val="008D4104"/>
    <w:rsid w:val="008D780A"/>
    <w:rsid w:val="008E063A"/>
    <w:rsid w:val="008E362D"/>
    <w:rsid w:val="008F15CF"/>
    <w:rsid w:val="008F1AD9"/>
    <w:rsid w:val="008F1BC1"/>
    <w:rsid w:val="008F2C57"/>
    <w:rsid w:val="008F2C79"/>
    <w:rsid w:val="008F617F"/>
    <w:rsid w:val="008F624E"/>
    <w:rsid w:val="008F64E8"/>
    <w:rsid w:val="009000D4"/>
    <w:rsid w:val="009012C2"/>
    <w:rsid w:val="00904194"/>
    <w:rsid w:val="00910325"/>
    <w:rsid w:val="00910983"/>
    <w:rsid w:val="00912C6F"/>
    <w:rsid w:val="00916892"/>
    <w:rsid w:val="00916E0D"/>
    <w:rsid w:val="00917B68"/>
    <w:rsid w:val="009218A4"/>
    <w:rsid w:val="00930FB9"/>
    <w:rsid w:val="00931F23"/>
    <w:rsid w:val="00935ACF"/>
    <w:rsid w:val="009363F2"/>
    <w:rsid w:val="00936C82"/>
    <w:rsid w:val="009370EA"/>
    <w:rsid w:val="00937C43"/>
    <w:rsid w:val="0094059A"/>
    <w:rsid w:val="00940A08"/>
    <w:rsid w:val="00945CBF"/>
    <w:rsid w:val="00951F25"/>
    <w:rsid w:val="00953314"/>
    <w:rsid w:val="00954D5F"/>
    <w:rsid w:val="00966D4E"/>
    <w:rsid w:val="009674D8"/>
    <w:rsid w:val="00972A19"/>
    <w:rsid w:val="00977941"/>
    <w:rsid w:val="00984A58"/>
    <w:rsid w:val="00986687"/>
    <w:rsid w:val="00991310"/>
    <w:rsid w:val="009931B1"/>
    <w:rsid w:val="009941F9"/>
    <w:rsid w:val="0099532A"/>
    <w:rsid w:val="00995BD0"/>
    <w:rsid w:val="009A2E6F"/>
    <w:rsid w:val="009A6EFB"/>
    <w:rsid w:val="009B377A"/>
    <w:rsid w:val="009B558E"/>
    <w:rsid w:val="009B7F3C"/>
    <w:rsid w:val="009C101D"/>
    <w:rsid w:val="009C13BC"/>
    <w:rsid w:val="009C4CB5"/>
    <w:rsid w:val="009D0E29"/>
    <w:rsid w:val="009D7CE9"/>
    <w:rsid w:val="009F4ED3"/>
    <w:rsid w:val="009F5555"/>
    <w:rsid w:val="00A00C5E"/>
    <w:rsid w:val="00A02ED0"/>
    <w:rsid w:val="00A10099"/>
    <w:rsid w:val="00A13F07"/>
    <w:rsid w:val="00A227D8"/>
    <w:rsid w:val="00A231D8"/>
    <w:rsid w:val="00A24279"/>
    <w:rsid w:val="00A24B4A"/>
    <w:rsid w:val="00A309B1"/>
    <w:rsid w:val="00A32BC8"/>
    <w:rsid w:val="00A37E9D"/>
    <w:rsid w:val="00A418DA"/>
    <w:rsid w:val="00A473DC"/>
    <w:rsid w:val="00A47B4D"/>
    <w:rsid w:val="00A52966"/>
    <w:rsid w:val="00A6073C"/>
    <w:rsid w:val="00A63FE1"/>
    <w:rsid w:val="00A6518B"/>
    <w:rsid w:val="00A73ADB"/>
    <w:rsid w:val="00A77F29"/>
    <w:rsid w:val="00A82BF7"/>
    <w:rsid w:val="00A86304"/>
    <w:rsid w:val="00A871BF"/>
    <w:rsid w:val="00A875E7"/>
    <w:rsid w:val="00A876C4"/>
    <w:rsid w:val="00A87DD9"/>
    <w:rsid w:val="00A963B4"/>
    <w:rsid w:val="00A966B6"/>
    <w:rsid w:val="00A9696E"/>
    <w:rsid w:val="00A97238"/>
    <w:rsid w:val="00A97AA8"/>
    <w:rsid w:val="00AA4128"/>
    <w:rsid w:val="00AA4812"/>
    <w:rsid w:val="00AA568F"/>
    <w:rsid w:val="00AB03FC"/>
    <w:rsid w:val="00AB1BC5"/>
    <w:rsid w:val="00AB461E"/>
    <w:rsid w:val="00AC124C"/>
    <w:rsid w:val="00AC1E30"/>
    <w:rsid w:val="00AC62D4"/>
    <w:rsid w:val="00AC69D6"/>
    <w:rsid w:val="00AD3374"/>
    <w:rsid w:val="00AD4F9D"/>
    <w:rsid w:val="00AE2509"/>
    <w:rsid w:val="00AE2652"/>
    <w:rsid w:val="00AE5BA7"/>
    <w:rsid w:val="00AE7013"/>
    <w:rsid w:val="00AF3FAF"/>
    <w:rsid w:val="00AF49F8"/>
    <w:rsid w:val="00B01BEF"/>
    <w:rsid w:val="00B03FDA"/>
    <w:rsid w:val="00B0623E"/>
    <w:rsid w:val="00B07745"/>
    <w:rsid w:val="00B1035F"/>
    <w:rsid w:val="00B12056"/>
    <w:rsid w:val="00B133A9"/>
    <w:rsid w:val="00B14372"/>
    <w:rsid w:val="00B165D8"/>
    <w:rsid w:val="00B17F7A"/>
    <w:rsid w:val="00B23134"/>
    <w:rsid w:val="00B25C60"/>
    <w:rsid w:val="00B26F42"/>
    <w:rsid w:val="00B30AB2"/>
    <w:rsid w:val="00B34836"/>
    <w:rsid w:val="00B35456"/>
    <w:rsid w:val="00B36CEE"/>
    <w:rsid w:val="00B4057A"/>
    <w:rsid w:val="00B41623"/>
    <w:rsid w:val="00B4620D"/>
    <w:rsid w:val="00B50248"/>
    <w:rsid w:val="00B509D5"/>
    <w:rsid w:val="00B513AB"/>
    <w:rsid w:val="00B51FE1"/>
    <w:rsid w:val="00B55348"/>
    <w:rsid w:val="00B56A0D"/>
    <w:rsid w:val="00B61529"/>
    <w:rsid w:val="00B72902"/>
    <w:rsid w:val="00B74EF2"/>
    <w:rsid w:val="00B77A60"/>
    <w:rsid w:val="00B82B89"/>
    <w:rsid w:val="00BA068F"/>
    <w:rsid w:val="00BA0B47"/>
    <w:rsid w:val="00BA4C41"/>
    <w:rsid w:val="00BB0422"/>
    <w:rsid w:val="00BB146E"/>
    <w:rsid w:val="00BB5500"/>
    <w:rsid w:val="00BB585E"/>
    <w:rsid w:val="00BC03D2"/>
    <w:rsid w:val="00BC4BCC"/>
    <w:rsid w:val="00BC50F4"/>
    <w:rsid w:val="00BC65CD"/>
    <w:rsid w:val="00BC6F6A"/>
    <w:rsid w:val="00BD05A9"/>
    <w:rsid w:val="00BD06A4"/>
    <w:rsid w:val="00BD3113"/>
    <w:rsid w:val="00BD4776"/>
    <w:rsid w:val="00BD4D8E"/>
    <w:rsid w:val="00BD73DA"/>
    <w:rsid w:val="00BE28E0"/>
    <w:rsid w:val="00BE4813"/>
    <w:rsid w:val="00BE5DCE"/>
    <w:rsid w:val="00BE60D5"/>
    <w:rsid w:val="00BF2B07"/>
    <w:rsid w:val="00C20388"/>
    <w:rsid w:val="00C256CE"/>
    <w:rsid w:val="00C25D02"/>
    <w:rsid w:val="00C26791"/>
    <w:rsid w:val="00C278AA"/>
    <w:rsid w:val="00C379B1"/>
    <w:rsid w:val="00C41CB9"/>
    <w:rsid w:val="00C44113"/>
    <w:rsid w:val="00C44202"/>
    <w:rsid w:val="00C55E84"/>
    <w:rsid w:val="00C60B7C"/>
    <w:rsid w:val="00C63AD0"/>
    <w:rsid w:val="00C668C3"/>
    <w:rsid w:val="00C758F5"/>
    <w:rsid w:val="00C77937"/>
    <w:rsid w:val="00C80BE7"/>
    <w:rsid w:val="00C828B3"/>
    <w:rsid w:val="00C85E25"/>
    <w:rsid w:val="00C876AE"/>
    <w:rsid w:val="00C94667"/>
    <w:rsid w:val="00C94C9A"/>
    <w:rsid w:val="00CA2A6C"/>
    <w:rsid w:val="00CA324A"/>
    <w:rsid w:val="00CA5B9C"/>
    <w:rsid w:val="00CA60C9"/>
    <w:rsid w:val="00CA6330"/>
    <w:rsid w:val="00CB0DB6"/>
    <w:rsid w:val="00CB1FC6"/>
    <w:rsid w:val="00CB368F"/>
    <w:rsid w:val="00CB4959"/>
    <w:rsid w:val="00CC21C1"/>
    <w:rsid w:val="00CC2CED"/>
    <w:rsid w:val="00CC308A"/>
    <w:rsid w:val="00CC432F"/>
    <w:rsid w:val="00CC4811"/>
    <w:rsid w:val="00CC7A3D"/>
    <w:rsid w:val="00CE1776"/>
    <w:rsid w:val="00CE68C3"/>
    <w:rsid w:val="00CE7C24"/>
    <w:rsid w:val="00CF0C91"/>
    <w:rsid w:val="00CF3687"/>
    <w:rsid w:val="00CF525D"/>
    <w:rsid w:val="00CF53C0"/>
    <w:rsid w:val="00D01391"/>
    <w:rsid w:val="00D0335A"/>
    <w:rsid w:val="00D04EF9"/>
    <w:rsid w:val="00D0540C"/>
    <w:rsid w:val="00D10A87"/>
    <w:rsid w:val="00D11232"/>
    <w:rsid w:val="00D158DE"/>
    <w:rsid w:val="00D24AC7"/>
    <w:rsid w:val="00D2685D"/>
    <w:rsid w:val="00D31383"/>
    <w:rsid w:val="00D34841"/>
    <w:rsid w:val="00D406B2"/>
    <w:rsid w:val="00D416AA"/>
    <w:rsid w:val="00D423AB"/>
    <w:rsid w:val="00D5063E"/>
    <w:rsid w:val="00D50E2E"/>
    <w:rsid w:val="00D5523B"/>
    <w:rsid w:val="00D56B5C"/>
    <w:rsid w:val="00D577F1"/>
    <w:rsid w:val="00D57E51"/>
    <w:rsid w:val="00D60DFA"/>
    <w:rsid w:val="00D61D2D"/>
    <w:rsid w:val="00D669CC"/>
    <w:rsid w:val="00D66CBD"/>
    <w:rsid w:val="00D670A8"/>
    <w:rsid w:val="00D67878"/>
    <w:rsid w:val="00D70F79"/>
    <w:rsid w:val="00D74127"/>
    <w:rsid w:val="00D746DA"/>
    <w:rsid w:val="00D814A5"/>
    <w:rsid w:val="00D82515"/>
    <w:rsid w:val="00D848D2"/>
    <w:rsid w:val="00D848D5"/>
    <w:rsid w:val="00D8618A"/>
    <w:rsid w:val="00D90AB9"/>
    <w:rsid w:val="00D90CD6"/>
    <w:rsid w:val="00D93E20"/>
    <w:rsid w:val="00D940AC"/>
    <w:rsid w:val="00D94D48"/>
    <w:rsid w:val="00D9712D"/>
    <w:rsid w:val="00DA3789"/>
    <w:rsid w:val="00DA50BE"/>
    <w:rsid w:val="00DA6009"/>
    <w:rsid w:val="00DA756D"/>
    <w:rsid w:val="00DB0240"/>
    <w:rsid w:val="00DB42BD"/>
    <w:rsid w:val="00DC1400"/>
    <w:rsid w:val="00DC396C"/>
    <w:rsid w:val="00DC5823"/>
    <w:rsid w:val="00DC61A6"/>
    <w:rsid w:val="00DD00BB"/>
    <w:rsid w:val="00DD7046"/>
    <w:rsid w:val="00DE287B"/>
    <w:rsid w:val="00DE2F0E"/>
    <w:rsid w:val="00DF0272"/>
    <w:rsid w:val="00DF2513"/>
    <w:rsid w:val="00DF75B2"/>
    <w:rsid w:val="00E00882"/>
    <w:rsid w:val="00E06F2D"/>
    <w:rsid w:val="00E07703"/>
    <w:rsid w:val="00E10649"/>
    <w:rsid w:val="00E10BB7"/>
    <w:rsid w:val="00E117F6"/>
    <w:rsid w:val="00E16E55"/>
    <w:rsid w:val="00E21EAC"/>
    <w:rsid w:val="00E24A90"/>
    <w:rsid w:val="00E2616A"/>
    <w:rsid w:val="00E27AB2"/>
    <w:rsid w:val="00E30106"/>
    <w:rsid w:val="00E327C9"/>
    <w:rsid w:val="00E34DFB"/>
    <w:rsid w:val="00E36760"/>
    <w:rsid w:val="00E44500"/>
    <w:rsid w:val="00E51616"/>
    <w:rsid w:val="00E55E71"/>
    <w:rsid w:val="00E57BDA"/>
    <w:rsid w:val="00E618D2"/>
    <w:rsid w:val="00E6609B"/>
    <w:rsid w:val="00E67C47"/>
    <w:rsid w:val="00E736E5"/>
    <w:rsid w:val="00E76907"/>
    <w:rsid w:val="00E84FD1"/>
    <w:rsid w:val="00E91827"/>
    <w:rsid w:val="00E9733E"/>
    <w:rsid w:val="00E979FE"/>
    <w:rsid w:val="00EA08B1"/>
    <w:rsid w:val="00EB3C89"/>
    <w:rsid w:val="00EC07D6"/>
    <w:rsid w:val="00EC0A3A"/>
    <w:rsid w:val="00EC4600"/>
    <w:rsid w:val="00EC55FC"/>
    <w:rsid w:val="00ED3204"/>
    <w:rsid w:val="00ED369A"/>
    <w:rsid w:val="00ED6F97"/>
    <w:rsid w:val="00EE00E7"/>
    <w:rsid w:val="00EE1B64"/>
    <w:rsid w:val="00EF194F"/>
    <w:rsid w:val="00F00646"/>
    <w:rsid w:val="00F031C3"/>
    <w:rsid w:val="00F06574"/>
    <w:rsid w:val="00F07D49"/>
    <w:rsid w:val="00F135FF"/>
    <w:rsid w:val="00F14B51"/>
    <w:rsid w:val="00F14D08"/>
    <w:rsid w:val="00F17F61"/>
    <w:rsid w:val="00F23E54"/>
    <w:rsid w:val="00F27332"/>
    <w:rsid w:val="00F30050"/>
    <w:rsid w:val="00F3322C"/>
    <w:rsid w:val="00F34C88"/>
    <w:rsid w:val="00F365A8"/>
    <w:rsid w:val="00F42C82"/>
    <w:rsid w:val="00F5364C"/>
    <w:rsid w:val="00F5464C"/>
    <w:rsid w:val="00F55F92"/>
    <w:rsid w:val="00F577F2"/>
    <w:rsid w:val="00F619B3"/>
    <w:rsid w:val="00F64CED"/>
    <w:rsid w:val="00F65682"/>
    <w:rsid w:val="00F665DD"/>
    <w:rsid w:val="00F675E1"/>
    <w:rsid w:val="00F70A3F"/>
    <w:rsid w:val="00F75127"/>
    <w:rsid w:val="00F838DC"/>
    <w:rsid w:val="00F83BB3"/>
    <w:rsid w:val="00F8773A"/>
    <w:rsid w:val="00F96676"/>
    <w:rsid w:val="00F96D57"/>
    <w:rsid w:val="00FA1FCF"/>
    <w:rsid w:val="00FA68E4"/>
    <w:rsid w:val="00FB1099"/>
    <w:rsid w:val="00FB132B"/>
    <w:rsid w:val="00FB30B9"/>
    <w:rsid w:val="00FB7DFD"/>
    <w:rsid w:val="00FC31AA"/>
    <w:rsid w:val="00FC5195"/>
    <w:rsid w:val="00FC6A38"/>
    <w:rsid w:val="00FD086D"/>
    <w:rsid w:val="00FD0FB7"/>
    <w:rsid w:val="00FD3129"/>
    <w:rsid w:val="00FD486A"/>
    <w:rsid w:val="00FD4F7C"/>
    <w:rsid w:val="00FD7739"/>
    <w:rsid w:val="00FE338C"/>
    <w:rsid w:val="00FE33D5"/>
    <w:rsid w:val="00FE387E"/>
    <w:rsid w:val="00FE4209"/>
    <w:rsid w:val="00F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8EA65"/>
  <w14:defaultImageDpi w14:val="0"/>
  <w15:docId w15:val="{BC5696C5-CD62-4F28-8FC5-CD68E24B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character" w:customStyle="1" w:styleId="Carpredefinitoparagrafo2">
    <w:name w:val="Car. predefinito paragrafo2"/>
    <w:uiPriority w:val="99"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Carpredefinitoparagrafo1">
    <w:name w:val="Car. predefinito paragrafo1"/>
    <w:uiPriority w:val="99"/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character" w:customStyle="1" w:styleId="IntestazioneCarattere">
    <w:name w:val="Intestazione Carattere"/>
    <w:uiPriority w:val="99"/>
    <w:rPr>
      <w:kern w:val="1"/>
      <w:lang w:bidi="hi-IN"/>
    </w:rPr>
  </w:style>
  <w:style w:type="character" w:customStyle="1" w:styleId="PidipaginaCarattere">
    <w:name w:val="Piè di pagina Carattere"/>
    <w:uiPriority w:val="99"/>
    <w:rPr>
      <w:kern w:val="1"/>
      <w:lang w:bidi="hi-IN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autoSpaceDE w:val="0"/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autoSpaceDE w:val="0"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pPr>
      <w:suppressLineNumbers/>
      <w:autoSpaceDE w:val="0"/>
    </w:pPr>
  </w:style>
  <w:style w:type="paragraph" w:customStyle="1" w:styleId="Intestazione2">
    <w:name w:val="Intestazione2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2">
    <w:name w:val="Didascalia2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Intestazione1">
    <w:name w:val="Intestazione1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1">
    <w:name w:val="Didascalia1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Contenutotabella">
    <w:name w:val="Contenuto tabella"/>
    <w:basedOn w:val="Predefinito"/>
    <w:uiPriority w:val="99"/>
    <w:pPr>
      <w:suppressLineNumbers/>
      <w:autoSpaceDE w:val="0"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xl66">
    <w:name w:val="xl66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7">
    <w:name w:val="xl67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8">
    <w:name w:val="xl68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9">
    <w:name w:val="xl69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Rigadintestazione">
    <w:name w:val="Riga d'intestazione"/>
    <w:basedOn w:val="Predefinito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paragraph" w:styleId="Pidipagina">
    <w:name w:val="footer"/>
    <w:basedOn w:val="Predefinito"/>
    <w:link w:val="PidipaginaCarattere1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</w:style>
  <w:style w:type="paragraph" w:customStyle="1" w:styleId="Standard">
    <w:name w:val="Standard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paragraph" w:customStyle="1" w:styleId="TableContents">
    <w:name w:val="Table Contents"/>
    <w:basedOn w:val="Standard"/>
    <w:pPr>
      <w:suppressLineNumbers/>
      <w:autoSpaceD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776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Laurenzi</dc:creator>
  <cp:keywords/>
  <dc:description/>
  <cp:lastModifiedBy>Andrea Laurenzi</cp:lastModifiedBy>
  <cp:revision>2</cp:revision>
  <cp:lastPrinted>2020-11-09T09:05:00Z</cp:lastPrinted>
  <dcterms:created xsi:type="dcterms:W3CDTF">2022-03-16T13:46:00Z</dcterms:created>
  <dcterms:modified xsi:type="dcterms:W3CDTF">2022-03-16T13:46:00Z</dcterms:modified>
</cp:coreProperties>
</file>